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FBD7A" w14:textId="7C2E2A4B" w:rsidR="00771FE8" w:rsidRDefault="007973A5" w:rsidP="00771FE8">
      <w:pPr>
        <w:jc w:val="center"/>
      </w:pPr>
      <w:r>
        <w:rPr>
          <w:noProof/>
        </w:rPr>
        <w:drawing>
          <wp:inline distT="0" distB="0" distL="0" distR="0" wp14:anchorId="12196A2C" wp14:editId="740AD540">
            <wp:extent cx="3802456" cy="819116"/>
            <wp:effectExtent l="0" t="0" r="0" b="0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379" cy="8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04581" w14:textId="77777777" w:rsidR="007A2BDA" w:rsidRPr="009C77B1" w:rsidRDefault="007A2BDA" w:rsidP="00771FE8">
      <w:pPr>
        <w:rPr>
          <w:rFonts w:ascii="Arial" w:hAnsi="Arial" w:cs="Arial"/>
          <w:b/>
          <w:bCs/>
          <w:color w:val="002060"/>
        </w:rPr>
      </w:pPr>
    </w:p>
    <w:p w14:paraId="70584527" w14:textId="238E0987" w:rsidR="001C7387" w:rsidRPr="009C77B1" w:rsidRDefault="001C7387" w:rsidP="001C7387">
      <w:pPr>
        <w:jc w:val="center"/>
        <w:rPr>
          <w:rFonts w:ascii="Arial" w:hAnsi="Arial" w:cs="Arial"/>
          <w:b/>
          <w:bCs/>
          <w:color w:val="002060"/>
          <w:sz w:val="44"/>
          <w:szCs w:val="44"/>
        </w:rPr>
      </w:pPr>
      <w:r w:rsidRPr="009C77B1">
        <w:rPr>
          <w:rFonts w:ascii="Arial" w:hAnsi="Arial" w:cs="Arial"/>
          <w:b/>
          <w:bCs/>
          <w:color w:val="002060"/>
          <w:sz w:val="44"/>
          <w:szCs w:val="44"/>
        </w:rPr>
        <w:t>DU</w:t>
      </w:r>
      <w:r w:rsidR="00670E66" w:rsidRPr="009C77B1">
        <w:rPr>
          <w:rFonts w:ascii="Arial" w:hAnsi="Arial" w:cs="Arial"/>
          <w:b/>
          <w:bCs/>
          <w:color w:val="002060"/>
          <w:sz w:val="44"/>
          <w:szCs w:val="44"/>
        </w:rPr>
        <w:t>E</w:t>
      </w:r>
      <w:r w:rsidRPr="009C77B1">
        <w:rPr>
          <w:rFonts w:ascii="Arial" w:hAnsi="Arial" w:cs="Arial"/>
          <w:b/>
          <w:bCs/>
          <w:color w:val="002060"/>
          <w:sz w:val="44"/>
          <w:szCs w:val="44"/>
        </w:rPr>
        <w:t xml:space="preserve"> DILIGENCE PACK</w:t>
      </w:r>
    </w:p>
    <w:p w14:paraId="2BFDAF2F" w14:textId="76401268" w:rsidR="00670E66" w:rsidRDefault="006A02BC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color w:val="002060"/>
          <w:sz w:val="60"/>
          <w:szCs w:val="60"/>
        </w:rPr>
        <w:t>BUY TO LET</w:t>
      </w:r>
    </w:p>
    <w:p w14:paraId="4B7CAB22" w14:textId="6766B5C8" w:rsidR="001C7387" w:rsidRDefault="00F90531" w:rsidP="00A34C03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B11E9" wp14:editId="1FF11FFA">
                <wp:simplePos x="0" y="0"/>
                <wp:positionH relativeFrom="column">
                  <wp:posOffset>92075</wp:posOffset>
                </wp:positionH>
                <wp:positionV relativeFrom="paragraph">
                  <wp:posOffset>44805</wp:posOffset>
                </wp:positionV>
                <wp:extent cx="5964599" cy="563525"/>
                <wp:effectExtent l="0" t="0" r="17145" b="8255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84A75" w14:textId="61109BCB" w:rsidR="00F90531" w:rsidRPr="00F90531" w:rsidRDefault="00F90531" w:rsidP="00F9053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 w:rsidR="009C77B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B11E9" id="Rounded Rectangle 4" o:spid="_x0000_s1026" style="position:absolute;margin-left:7.25pt;margin-top:3.55pt;width:469.65pt;height:4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" fillcolor="#002060" strokecolor="#030e13 [484]" strokeweight="1pt">
                <v:stroke joinstyle="miter"/>
                <v:textbox>
                  <w:txbxContent>
                    <w:p w14:paraId="7A684A75" w14:textId="61109BCB" w:rsidR="00F90531" w:rsidRPr="00F90531" w:rsidRDefault="00F90531" w:rsidP="00F9053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 w:rsidR="009C77B1">
                        <w:rPr>
                          <w:rFonts w:ascii="Arial" w:hAnsi="Arial" w:cs="Arial"/>
                          <w:sz w:val="40"/>
                          <w:szCs w:val="40"/>
                        </w:rPr>
                        <w:t>(Step 1)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F4E699" w14:textId="77777777" w:rsidR="00823B72" w:rsidRDefault="00823B72" w:rsidP="00A34C03">
      <w:pPr>
        <w:rPr>
          <w:rFonts w:ascii="Arial" w:hAnsi="Arial" w:cs="Arial"/>
          <w:b/>
          <w:bCs/>
          <w:color w:val="002060"/>
        </w:rPr>
      </w:pPr>
    </w:p>
    <w:p w14:paraId="67EDCA19" w14:textId="77777777" w:rsidR="009C77B1" w:rsidRDefault="009C77B1" w:rsidP="00A34C03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639" w:type="dxa"/>
        <w:tblInd w:w="279" w:type="dxa"/>
        <w:tblLook w:val="04A0" w:firstRow="1" w:lastRow="0" w:firstColumn="1" w:lastColumn="0" w:noHBand="0" w:noVBand="1"/>
      </w:tblPr>
      <w:tblGrid>
        <w:gridCol w:w="3260"/>
        <w:gridCol w:w="6379"/>
      </w:tblGrid>
      <w:tr w:rsidR="005956C1" w:rsidRPr="006B06A9" w14:paraId="7E33A820" w14:textId="77777777" w:rsidTr="005956C1">
        <w:tc>
          <w:tcPr>
            <w:tcW w:w="3260" w:type="dxa"/>
          </w:tcPr>
          <w:p w14:paraId="2A87A9A6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1840C43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Address</w:t>
            </w:r>
          </w:p>
          <w:p w14:paraId="31D740B4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9DA157B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URL to the property</w:t>
            </w:r>
          </w:p>
          <w:p w14:paraId="2E76CC3A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E859DEC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 1</w:t>
            </w:r>
          </w:p>
          <w:p w14:paraId="070819D7" w14:textId="77777777" w:rsidR="009C77B1" w:rsidRDefault="009C77B1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CD3FBEF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</w:t>
            </w:r>
          </w:p>
          <w:p w14:paraId="4B74EDD2" w14:textId="77777777" w:rsidR="009C77B1" w:rsidRDefault="009C77B1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FD45DA4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</w:t>
            </w:r>
          </w:p>
          <w:p w14:paraId="711939F0" w14:textId="77777777" w:rsidR="009C77B1" w:rsidRDefault="009C77B1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FD09276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Type</w:t>
            </w:r>
          </w:p>
          <w:p w14:paraId="2F8FB6D3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7657D2B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Number of bedrooms</w:t>
            </w:r>
          </w:p>
          <w:p w14:paraId="4B7F9D28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9BCECC2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Size in m2</w:t>
            </w:r>
          </w:p>
          <w:p w14:paraId="5FD3B786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83482D8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Agreed Purchase Price</w:t>
            </w:r>
          </w:p>
          <w:p w14:paraId="718C7946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5156658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Refurbishment costs</w:t>
            </w:r>
          </w:p>
          <w:p w14:paraId="110417D0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51231DE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GDV</w:t>
            </w:r>
          </w:p>
          <w:p w14:paraId="06101168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A3BB181" w14:textId="27B805F9" w:rsidR="00E367EC" w:rsidRDefault="00E367EC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Rental Price</w:t>
            </w:r>
          </w:p>
          <w:p w14:paraId="615DB1EE" w14:textId="77777777" w:rsidR="00E367EC" w:rsidRDefault="00E367EC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A207B67" w14:textId="472D9176" w:rsidR="005956C1" w:rsidRDefault="005956C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Monthly Costs</w:t>
            </w:r>
          </w:p>
          <w:p w14:paraId="2D402E18" w14:textId="77777777" w:rsidR="005956C1" w:rsidRDefault="005956C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599239E" w14:textId="3BFFB549" w:rsidR="007973A5" w:rsidRDefault="007973A5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Monthly Profit</w:t>
            </w:r>
          </w:p>
          <w:p w14:paraId="014260D3" w14:textId="77777777" w:rsidR="007973A5" w:rsidRDefault="007973A5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1786AA5" w14:textId="2EF828CF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Type of Tenure</w:t>
            </w:r>
          </w:p>
          <w:p w14:paraId="73A007B1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D5403A4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Occupancy</w:t>
            </w:r>
          </w:p>
          <w:p w14:paraId="7B1C8B75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11F0264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Estate or Lettings Agent</w:t>
            </w:r>
          </w:p>
          <w:p w14:paraId="6DAB659B" w14:textId="77777777" w:rsidR="009C77B1" w:rsidRDefault="009C77B1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365DCC0" w14:textId="32FCD854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Local </w:t>
            </w:r>
            <w:r w:rsidR="00E367EC">
              <w:rPr>
                <w:rFonts w:ascii="Arial" w:hAnsi="Arial" w:cs="Arial"/>
                <w:b/>
                <w:bCs/>
                <w:color w:val="002060"/>
              </w:rPr>
              <w:t>A</w:t>
            </w:r>
            <w:r>
              <w:rPr>
                <w:rFonts w:ascii="Arial" w:hAnsi="Arial" w:cs="Arial"/>
                <w:b/>
                <w:bCs/>
                <w:color w:val="002060"/>
              </w:rPr>
              <w:t>menities</w:t>
            </w:r>
          </w:p>
          <w:p w14:paraId="55D28BBD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947B146" w14:textId="77777777" w:rsidR="009C77B1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8658DF5" w14:textId="77777777" w:rsidR="009C77B1" w:rsidRPr="006B06A9" w:rsidRDefault="009C77B1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Does it feel safe at night? </w:t>
            </w:r>
          </w:p>
        </w:tc>
        <w:tc>
          <w:tcPr>
            <w:tcW w:w="6379" w:type="dxa"/>
          </w:tcPr>
          <w:p w14:paraId="5B03B4B6" w14:textId="77777777" w:rsidR="009C77B1" w:rsidRPr="006B06A9" w:rsidRDefault="009C77B1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838999C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6E69DA4C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6DE893A3" w14:textId="77777777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link to video tour</w:t>
            </w:r>
            <w:r>
              <w:rPr>
                <w:rFonts w:ascii="Arial" w:hAnsi="Arial" w:cs="Arial"/>
                <w:color w:val="002060"/>
              </w:rPr>
              <w:t>/brochure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0E74C1FD" w14:textId="77777777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3042BE6F" w14:textId="77777777" w:rsidR="009C77B1" w:rsidRPr="004D5726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0B9072A8" w14:textId="77777777" w:rsidR="009C77B1" w:rsidRPr="004D5726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3F8B51B3" w14:textId="77777777" w:rsidR="009C77B1" w:rsidRPr="004D5726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5ECA227B" w14:textId="77777777" w:rsidR="009C77B1" w:rsidRPr="004D5726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0B99BC74" w14:textId="77777777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23DF539B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49973441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type e.g. house, flat, etc.]</w:t>
            </w:r>
          </w:p>
          <w:p w14:paraId="48BC7E60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0248FDC6" w14:textId="77777777" w:rsidR="009C77B1" w:rsidRPr="00B26D48" w:rsidRDefault="009C77B1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[number of bedrooms]</w:t>
            </w:r>
          </w:p>
          <w:p w14:paraId="453C40B0" w14:textId="77777777" w:rsidR="009C77B1" w:rsidRPr="00B26D48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338A7CC7" w14:textId="77777777" w:rsidR="009C77B1" w:rsidRPr="00B26D48" w:rsidRDefault="009C77B1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>
              <w:rPr>
                <w:rFonts w:ascii="Arial" w:hAnsi="Arial" w:cs="Arial"/>
                <w:color w:val="002060"/>
              </w:rPr>
              <w:t>m2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62E1AACB" w14:textId="77777777" w:rsidR="009C77B1" w:rsidRPr="00B26D48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0662190C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[agreed price]</w:t>
            </w:r>
          </w:p>
          <w:p w14:paraId="7C679907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2D66A02C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[refurbishment costs]</w:t>
            </w:r>
          </w:p>
          <w:p w14:paraId="551B90C6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1D8DDF23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[estimated Gross Development Value]</w:t>
            </w:r>
          </w:p>
          <w:p w14:paraId="62E86116" w14:textId="77777777" w:rsidR="00E367EC" w:rsidRDefault="00E367EC" w:rsidP="006D27DF">
            <w:pPr>
              <w:rPr>
                <w:rFonts w:ascii="Arial" w:hAnsi="Arial" w:cs="Arial"/>
                <w:color w:val="002060"/>
              </w:rPr>
            </w:pPr>
          </w:p>
          <w:p w14:paraId="6EDB1D0E" w14:textId="13E1F4A9" w:rsidR="00E367EC" w:rsidRDefault="00E367EC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[estimated rental price per month]</w:t>
            </w:r>
          </w:p>
          <w:p w14:paraId="49CAE540" w14:textId="77777777" w:rsidR="005956C1" w:rsidRDefault="005956C1" w:rsidP="006D27DF">
            <w:pPr>
              <w:rPr>
                <w:rFonts w:ascii="Arial" w:hAnsi="Arial" w:cs="Arial"/>
                <w:color w:val="002060"/>
              </w:rPr>
            </w:pPr>
          </w:p>
          <w:p w14:paraId="5CD2243C" w14:textId="35A7AD17" w:rsidR="005956C1" w:rsidRDefault="005956C1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[estimated monthly costs]</w:t>
            </w:r>
          </w:p>
          <w:p w14:paraId="58F600F7" w14:textId="77777777" w:rsidR="007973A5" w:rsidRDefault="007973A5" w:rsidP="006D27DF">
            <w:pPr>
              <w:rPr>
                <w:rFonts w:ascii="Arial" w:hAnsi="Arial" w:cs="Arial"/>
                <w:color w:val="002060"/>
              </w:rPr>
            </w:pPr>
          </w:p>
          <w:p w14:paraId="5953C5CC" w14:textId="653D044C" w:rsidR="007973A5" w:rsidRDefault="007973A5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[estimated monthly profit]</w:t>
            </w:r>
          </w:p>
          <w:p w14:paraId="66B60812" w14:textId="77777777" w:rsidR="009C77B1" w:rsidRDefault="009C77B1" w:rsidP="006D27DF">
            <w:pPr>
              <w:rPr>
                <w:rFonts w:ascii="Arial" w:hAnsi="Arial" w:cs="Arial"/>
                <w:color w:val="002060"/>
              </w:rPr>
            </w:pPr>
          </w:p>
          <w:p w14:paraId="706089E1" w14:textId="77777777" w:rsidR="009C77B1" w:rsidRPr="00B26D48" w:rsidRDefault="009C77B1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[Freehold or Leasehold]</w:t>
            </w:r>
          </w:p>
          <w:p w14:paraId="429679CB" w14:textId="77777777" w:rsidR="009C77B1" w:rsidRPr="00B26D48" w:rsidRDefault="009C77B1" w:rsidP="006D27DF">
            <w:pPr>
              <w:jc w:val="center"/>
              <w:rPr>
                <w:rFonts w:ascii="Arial" w:hAnsi="Arial" w:cs="Arial"/>
                <w:color w:val="002060"/>
              </w:rPr>
            </w:pPr>
          </w:p>
          <w:p w14:paraId="21CB40BB" w14:textId="77777777" w:rsidR="009C77B1" w:rsidRPr="00B26D48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[Vacant Possession or Tenanted]</w:t>
            </w:r>
          </w:p>
          <w:p w14:paraId="0D7F1390" w14:textId="77777777" w:rsidR="009C77B1" w:rsidRPr="00B26D48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5F1E35AE" w14:textId="77777777" w:rsidR="009C77B1" w:rsidRPr="00B26D48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agent’s details]</w:t>
            </w:r>
          </w:p>
          <w:p w14:paraId="24FE4129" w14:textId="77777777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916796B" w14:textId="344465CB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9E41F3">
              <w:rPr>
                <w:rFonts w:ascii="Arial" w:hAnsi="Arial" w:cs="Arial"/>
                <w:color w:val="002060"/>
              </w:rPr>
              <w:t>[</w:t>
            </w:r>
            <w:r>
              <w:rPr>
                <w:rFonts w:ascii="Arial" w:hAnsi="Arial" w:cs="Arial"/>
                <w:color w:val="002060"/>
              </w:rPr>
              <w:t>insert</w:t>
            </w:r>
            <w:r w:rsidRPr="009E41F3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>distance</w:t>
            </w:r>
            <w:r w:rsidR="005956C1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 xml:space="preserve">from </w:t>
            </w:r>
            <w:r w:rsidRPr="009E41F3">
              <w:rPr>
                <w:rFonts w:ascii="Arial" w:hAnsi="Arial" w:cs="Arial"/>
                <w:color w:val="002060"/>
              </w:rPr>
              <w:t>school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hospital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universities, public transport, cit</w:t>
            </w:r>
            <w:r>
              <w:rPr>
                <w:rFonts w:ascii="Arial" w:hAnsi="Arial" w:cs="Arial"/>
                <w:color w:val="002060"/>
              </w:rPr>
              <w:t>y</w:t>
            </w:r>
            <w:r w:rsidRPr="009E41F3">
              <w:rPr>
                <w:rFonts w:ascii="Arial" w:hAnsi="Arial" w:cs="Arial"/>
                <w:color w:val="002060"/>
              </w:rPr>
              <w:t xml:space="preserve"> centre, cinema, pubs and restaurants</w:t>
            </w:r>
            <w:r>
              <w:rPr>
                <w:rFonts w:ascii="Arial" w:hAnsi="Arial" w:cs="Arial"/>
                <w:color w:val="002060"/>
              </w:rPr>
              <w:t>, etc.</w:t>
            </w:r>
            <w:r w:rsidRPr="009E41F3">
              <w:rPr>
                <w:rFonts w:ascii="Arial" w:hAnsi="Arial" w:cs="Arial"/>
                <w:color w:val="002060"/>
              </w:rPr>
              <w:t>]</w:t>
            </w:r>
          </w:p>
          <w:p w14:paraId="7E3CC832" w14:textId="77777777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7CD92D8E" w14:textId="77777777" w:rsidR="009C77B1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[yes or no]</w:t>
            </w:r>
          </w:p>
          <w:p w14:paraId="32B5A97B" w14:textId="77777777" w:rsidR="009C77B1" w:rsidRPr="004F5A87" w:rsidRDefault="009C77B1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</w:tc>
      </w:tr>
    </w:tbl>
    <w:p w14:paraId="0F6CB67B" w14:textId="77777777" w:rsidR="00823B72" w:rsidRDefault="00823B72" w:rsidP="00A34C03">
      <w:pPr>
        <w:rPr>
          <w:rFonts w:ascii="Arial" w:hAnsi="Arial" w:cs="Arial"/>
          <w:b/>
          <w:bCs/>
          <w:color w:val="002060"/>
        </w:rPr>
      </w:pPr>
    </w:p>
    <w:p w14:paraId="0013660D" w14:textId="34A21282" w:rsidR="001C7387" w:rsidRPr="009C77B1" w:rsidRDefault="001C738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7463877" w14:textId="77777777" w:rsidR="007F0987" w:rsidRDefault="007F0987" w:rsidP="007973A5">
      <w:pPr>
        <w:rPr>
          <w:rFonts w:ascii="Arial" w:hAnsi="Arial" w:cs="Arial"/>
          <w:b/>
          <w:bCs/>
          <w:color w:val="002060"/>
        </w:rPr>
      </w:pPr>
    </w:p>
    <w:p w14:paraId="07EB57C0" w14:textId="1891872C" w:rsidR="007F0987" w:rsidRDefault="007F0987" w:rsidP="007973A5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FB715D" wp14:editId="4638B01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56237" cy="669957"/>
                <wp:effectExtent l="0" t="0" r="16510" b="15875"/>
                <wp:wrapNone/>
                <wp:docPr id="133847962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237" cy="669957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1BDA47" w14:textId="77777777" w:rsidR="007F0987" w:rsidRPr="00F90531" w:rsidRDefault="007F0987" w:rsidP="007F098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PURPOSE OF THE DEAL</w:t>
                            </w: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FB715D" id="_x0000_s1027" style="position:absolute;margin-left:0;margin-top:-.05pt;width:484.75pt;height:52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051BDA47" w14:textId="77777777" w:rsidR="007F0987" w:rsidRPr="00F90531" w:rsidRDefault="007F0987" w:rsidP="007F0987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PURPOSE OF THE DEAL</w:t>
                      </w: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(STEP 2)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191C193" w14:textId="77777777" w:rsidR="007F0987" w:rsidRDefault="007F0987" w:rsidP="007973A5">
      <w:pPr>
        <w:rPr>
          <w:rFonts w:ascii="Arial" w:hAnsi="Arial" w:cs="Arial"/>
          <w:b/>
          <w:bCs/>
          <w:color w:val="002060"/>
        </w:rPr>
      </w:pPr>
    </w:p>
    <w:p w14:paraId="728F78D8" w14:textId="77777777" w:rsidR="007F0987" w:rsidRDefault="007F0987" w:rsidP="007973A5">
      <w:pPr>
        <w:rPr>
          <w:rFonts w:ascii="Arial" w:hAnsi="Arial" w:cs="Arial"/>
          <w:b/>
          <w:bCs/>
          <w:color w:val="002060"/>
        </w:rPr>
      </w:pPr>
    </w:p>
    <w:p w14:paraId="7F8B5106" w14:textId="77777777" w:rsidR="007F0987" w:rsidRDefault="007F0987" w:rsidP="007973A5">
      <w:pPr>
        <w:rPr>
          <w:rFonts w:ascii="Arial" w:hAnsi="Arial" w:cs="Arial"/>
          <w:b/>
          <w:bCs/>
          <w:color w:val="002060"/>
        </w:rPr>
      </w:pPr>
    </w:p>
    <w:p w14:paraId="6F3C142C" w14:textId="77777777" w:rsidR="007F0987" w:rsidRDefault="007F0987" w:rsidP="007973A5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jc w:val="center"/>
        <w:tblLook w:val="04A0" w:firstRow="1" w:lastRow="0" w:firstColumn="1" w:lastColumn="0" w:noHBand="0" w:noVBand="1"/>
      </w:tblPr>
      <w:tblGrid>
        <w:gridCol w:w="3118"/>
        <w:gridCol w:w="6379"/>
      </w:tblGrid>
      <w:tr w:rsidR="007F0987" w:rsidRPr="006B06A9" w14:paraId="1DFA86C6" w14:textId="77777777" w:rsidTr="007F0987">
        <w:trPr>
          <w:jc w:val="center"/>
        </w:trPr>
        <w:tc>
          <w:tcPr>
            <w:tcW w:w="3118" w:type="dxa"/>
          </w:tcPr>
          <w:p w14:paraId="5488207D" w14:textId="77777777" w:rsidR="007F0987" w:rsidRDefault="007F0987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5534224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DELETE AS APPROPRIATE:</w:t>
            </w:r>
          </w:p>
          <w:p w14:paraId="661D13AD" w14:textId="77777777" w:rsidR="007F0987" w:rsidRDefault="007F0987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488C152" w14:textId="77777777" w:rsidR="007F0987" w:rsidRPr="006B06A9" w:rsidRDefault="007F0987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0D6D28BB" w14:textId="77777777" w:rsidR="007F0987" w:rsidRPr="006B06A9" w:rsidRDefault="007F0987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FC03B6B" w14:textId="77777777" w:rsidR="007F0987" w:rsidRDefault="007F0987" w:rsidP="007F0987">
            <w:pPr>
              <w:pStyle w:val="ListParagraph"/>
              <w:numPr>
                <w:ilvl w:val="0"/>
                <w:numId w:val="6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via deal connect</w:t>
            </w:r>
          </w:p>
          <w:p w14:paraId="7CB43529" w14:textId="77777777" w:rsidR="007F0987" w:rsidRDefault="007F0987" w:rsidP="007F0987">
            <w:pPr>
              <w:pStyle w:val="ListParagraph"/>
              <w:numPr>
                <w:ilvl w:val="0"/>
                <w:numId w:val="6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myself</w:t>
            </w:r>
          </w:p>
          <w:p w14:paraId="28685610" w14:textId="77777777" w:rsidR="007F0987" w:rsidRPr="00DF1949" w:rsidRDefault="007F0987" w:rsidP="007F0987">
            <w:pPr>
              <w:pStyle w:val="ListParagraph"/>
              <w:numPr>
                <w:ilvl w:val="0"/>
                <w:numId w:val="6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not selling the deal</w:t>
            </w:r>
          </w:p>
          <w:p w14:paraId="45BA7A81" w14:textId="77777777" w:rsidR="007F0987" w:rsidRPr="006B06A9" w:rsidRDefault="007F0987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350B609" w14:textId="1F2056B7" w:rsidR="007F0987" w:rsidRDefault="007F0987" w:rsidP="007973A5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188075" wp14:editId="619FDA39">
                <wp:simplePos x="0" y="0"/>
                <wp:positionH relativeFrom="column">
                  <wp:posOffset>0</wp:posOffset>
                </wp:positionH>
                <wp:positionV relativeFrom="paragraph">
                  <wp:posOffset>181034</wp:posOffset>
                </wp:positionV>
                <wp:extent cx="6186170" cy="651753"/>
                <wp:effectExtent l="0" t="0" r="11430" b="8890"/>
                <wp:wrapNone/>
                <wp:docPr id="63385549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70" cy="651753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ADC54C" w14:textId="3A5DEF42" w:rsidR="00823B72" w:rsidRPr="00F90531" w:rsidRDefault="00823B72" w:rsidP="00823B7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DEAL VIABILITY</w:t>
                            </w:r>
                            <w:r w:rsidR="007973A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(Step </w:t>
                            </w:r>
                            <w:r w:rsidR="007F098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</w:t>
                            </w:r>
                            <w:r w:rsidR="007973A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188075" id="_x0000_s1028" style="position:absolute;margin-left:0;margin-top:14.25pt;width:487.1pt;height:51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5DADC54C" w14:textId="3A5DEF42" w:rsidR="00823B72" w:rsidRPr="00F90531" w:rsidRDefault="00823B72" w:rsidP="00823B7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DEAL VIABILITY</w:t>
                      </w:r>
                      <w:r w:rsidR="007973A5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(Step </w:t>
                      </w:r>
                      <w:r w:rsidR="007F0987">
                        <w:rPr>
                          <w:rFonts w:ascii="Arial" w:hAnsi="Arial" w:cs="Arial"/>
                          <w:sz w:val="40"/>
                          <w:szCs w:val="40"/>
                        </w:rPr>
                        <w:t>3</w:t>
                      </w:r>
                      <w:r w:rsidR="007973A5">
                        <w:rPr>
                          <w:rFonts w:ascii="Arial" w:hAnsi="Arial" w:cs="Arial"/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A95DC7" w14:textId="5B3BC5CE" w:rsidR="005701A6" w:rsidRPr="007973A5" w:rsidRDefault="005701A6" w:rsidP="007973A5">
      <w:pPr>
        <w:rPr>
          <w:rFonts w:ascii="Arial" w:hAnsi="Arial" w:cs="Arial"/>
          <w:b/>
          <w:bCs/>
          <w:color w:val="002060"/>
        </w:rPr>
      </w:pPr>
    </w:p>
    <w:p w14:paraId="278249CA" w14:textId="0A10B67B" w:rsidR="00823B72" w:rsidRDefault="00823B72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6244F32" w14:textId="77777777" w:rsidR="00823B72" w:rsidRPr="007F0987" w:rsidRDefault="00823B72" w:rsidP="00823B72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83"/>
        <w:gridCol w:w="5670"/>
      </w:tblGrid>
      <w:tr w:rsidR="007F0987" w14:paraId="799B5A56" w14:textId="77777777" w:rsidTr="006D27DF">
        <w:trPr>
          <w:jc w:val="center"/>
        </w:trPr>
        <w:tc>
          <w:tcPr>
            <w:tcW w:w="3283" w:type="dxa"/>
            <w:shd w:val="clear" w:color="auto" w:fill="D9D9D9" w:themeFill="background1" w:themeFillShade="D9"/>
          </w:tcPr>
          <w:p w14:paraId="0EDC9C16" w14:textId="77777777" w:rsidR="007F0987" w:rsidRPr="00ED72F8" w:rsidRDefault="007F0987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405CA314" w14:textId="77777777" w:rsidR="007F0987" w:rsidRPr="00ED72F8" w:rsidRDefault="007F0987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INCOME/OUTGOINGS</w:t>
            </w:r>
          </w:p>
          <w:p w14:paraId="3CE8FAC0" w14:textId="77777777" w:rsidR="007F0987" w:rsidRPr="00ED72F8" w:rsidRDefault="007F0987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50E87256" w14:textId="77777777" w:rsidR="007F0987" w:rsidRPr="00ED72F8" w:rsidRDefault="007F0987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00773E3D" w14:textId="77777777" w:rsidR="007F0987" w:rsidRPr="00ED72F8" w:rsidRDefault="007F0987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AMOUNT (£)</w:t>
            </w:r>
          </w:p>
        </w:tc>
      </w:tr>
      <w:tr w:rsidR="007F0987" w14:paraId="59178440" w14:textId="77777777" w:rsidTr="006D27DF">
        <w:trPr>
          <w:jc w:val="center"/>
        </w:trPr>
        <w:tc>
          <w:tcPr>
            <w:tcW w:w="3283" w:type="dxa"/>
          </w:tcPr>
          <w:p w14:paraId="57E58D94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C754135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MONEY UPFRONT</w:t>
            </w:r>
          </w:p>
          <w:p w14:paraId="59534AF2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B6F04B2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</w:t>
            </w:r>
            <w:r w:rsidRPr="00ED72F8">
              <w:rPr>
                <w:rFonts w:ascii="Arial" w:hAnsi="Arial" w:cs="Arial"/>
                <w:color w:val="002060"/>
              </w:rPr>
              <w:t>eposit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72636D72" w14:textId="2860F11E" w:rsidR="003029B8" w:rsidRDefault="003029B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Mortgage</w:t>
            </w:r>
            <w:r w:rsidR="00D23D37">
              <w:rPr>
                <w:rFonts w:ascii="Arial" w:hAnsi="Arial" w:cs="Arial"/>
                <w:color w:val="002060"/>
              </w:rPr>
              <w:t xml:space="preserve"> fees:</w:t>
            </w:r>
          </w:p>
          <w:p w14:paraId="151DDD0A" w14:textId="315F471C" w:rsidR="00D23D37" w:rsidRDefault="00D23D3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Legal fees:</w:t>
            </w:r>
          </w:p>
          <w:p w14:paraId="26F32532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efurb costs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08FEC545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4F6E21">
              <w:rPr>
                <w:rFonts w:ascii="Arial" w:hAnsi="Arial" w:cs="Arial"/>
                <w:color w:val="002060"/>
              </w:rPr>
              <w:t>Other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24F1489F" w14:textId="589760B9" w:rsidR="00D23D37" w:rsidRDefault="00D23D3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577BB681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0155C4A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E824C2B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7B0B376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10E1854B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36C35667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ED6842E" w14:textId="30E2A0F0" w:rsidR="007F0987" w:rsidRPr="00D23D37" w:rsidRDefault="00D23D37" w:rsidP="006D27DF">
            <w:pPr>
              <w:rPr>
                <w:rFonts w:ascii="Arial" w:hAnsi="Arial" w:cs="Arial"/>
                <w:color w:val="002060"/>
              </w:rPr>
            </w:pPr>
            <w:r w:rsidRPr="00D23D37">
              <w:rPr>
                <w:rFonts w:ascii="Arial" w:hAnsi="Arial" w:cs="Arial"/>
                <w:color w:val="002060"/>
              </w:rPr>
              <w:t>£</w:t>
            </w:r>
          </w:p>
          <w:p w14:paraId="0699E5F4" w14:textId="0144EBDC" w:rsidR="007F0987" w:rsidRDefault="00D23D3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D23D37">
              <w:rPr>
                <w:rFonts w:ascii="Arial" w:hAnsi="Arial" w:cs="Arial"/>
                <w:color w:val="002060"/>
              </w:rPr>
              <w:t>£</w:t>
            </w:r>
          </w:p>
        </w:tc>
      </w:tr>
      <w:tr w:rsidR="007F0987" w14:paraId="416CF68E" w14:textId="77777777" w:rsidTr="006D27DF">
        <w:trPr>
          <w:jc w:val="center"/>
        </w:trPr>
        <w:tc>
          <w:tcPr>
            <w:tcW w:w="3283" w:type="dxa"/>
          </w:tcPr>
          <w:p w14:paraId="76397772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5A83558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MONTHLY COSTS</w:t>
            </w:r>
          </w:p>
          <w:p w14:paraId="71133E38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A46CE9A" w14:textId="57B50D29" w:rsidR="007F0987" w:rsidRDefault="003029B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Mortgage</w:t>
            </w:r>
            <w:r w:rsidR="007F0987">
              <w:rPr>
                <w:rFonts w:ascii="Arial" w:hAnsi="Arial" w:cs="Arial"/>
                <w:color w:val="002060"/>
              </w:rPr>
              <w:t>:</w:t>
            </w:r>
          </w:p>
          <w:p w14:paraId="59709EC5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Council</w:t>
            </w:r>
            <w:r w:rsidRPr="00ED72F8">
              <w:rPr>
                <w:rFonts w:ascii="Arial" w:hAnsi="Arial" w:cs="Arial"/>
                <w:color w:val="002060"/>
              </w:rPr>
              <w:t xml:space="preserve"> tax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5087C794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Utility </w:t>
            </w:r>
            <w:r w:rsidRPr="00ED72F8">
              <w:rPr>
                <w:rFonts w:ascii="Arial" w:hAnsi="Arial" w:cs="Arial"/>
                <w:color w:val="002060"/>
              </w:rPr>
              <w:t>bills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040054B5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Broadband:</w:t>
            </w:r>
          </w:p>
          <w:p w14:paraId="1BBE525D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TV:</w:t>
            </w:r>
          </w:p>
          <w:p w14:paraId="6F6A6C82" w14:textId="77777777" w:rsidR="007F0987" w:rsidRPr="00ED72F8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</w:t>
            </w:r>
            <w:r w:rsidRPr="00ED72F8">
              <w:rPr>
                <w:rFonts w:ascii="Arial" w:hAnsi="Arial" w:cs="Arial"/>
                <w:color w:val="002060"/>
              </w:rPr>
              <w:t>aintenance cost</w:t>
            </w:r>
            <w:r>
              <w:rPr>
                <w:rFonts w:ascii="Arial" w:hAnsi="Arial" w:cs="Arial"/>
                <w:color w:val="002060"/>
              </w:rPr>
              <w:t>s:</w:t>
            </w:r>
          </w:p>
          <w:p w14:paraId="60D1B64E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Voids:</w:t>
            </w:r>
          </w:p>
          <w:p w14:paraId="684BAA92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Cleaning:</w:t>
            </w:r>
          </w:p>
          <w:p w14:paraId="1FE4A43E" w14:textId="64294DC8" w:rsidR="006354F8" w:rsidRDefault="006354F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Insurance:</w:t>
            </w:r>
          </w:p>
          <w:p w14:paraId="0C255CFE" w14:textId="0AD3BB16" w:rsidR="006354F8" w:rsidRDefault="006354F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Management costs:</w:t>
            </w:r>
          </w:p>
          <w:p w14:paraId="39DB93E2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Other:</w:t>
            </w:r>
          </w:p>
          <w:p w14:paraId="37C50DB5" w14:textId="77777777" w:rsidR="007F0987" w:rsidRPr="007A1D7D" w:rsidRDefault="007F0987" w:rsidP="006D27DF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5670" w:type="dxa"/>
          </w:tcPr>
          <w:p w14:paraId="1DABB2F8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EFDA23E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3460FAC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1D40994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E8079A2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51C73A41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312B9EF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073FC5C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5CA53CE5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A1E1779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F776794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A34C35D" w14:textId="77777777" w:rsidR="007F0987" w:rsidRDefault="007F098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  <w:p w14:paraId="26CA5B1F" w14:textId="77777777" w:rsidR="006354F8" w:rsidRDefault="006354F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  <w:p w14:paraId="22CD84D0" w14:textId="3C167048" w:rsidR="006354F8" w:rsidRPr="00DF1949" w:rsidRDefault="006354F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</w:tc>
      </w:tr>
      <w:tr w:rsidR="007F0987" w14:paraId="7B898D6E" w14:textId="77777777" w:rsidTr="006D27DF">
        <w:trPr>
          <w:jc w:val="center"/>
        </w:trPr>
        <w:tc>
          <w:tcPr>
            <w:tcW w:w="3283" w:type="dxa"/>
          </w:tcPr>
          <w:p w14:paraId="0C3B7B02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0EAB1E6" w14:textId="77777777" w:rsidR="007F0987" w:rsidRPr="004E531A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INCOME PER MONTH:</w:t>
            </w:r>
          </w:p>
          <w:p w14:paraId="26B7AAE9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6F2464C3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23A8EEA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7F0987" w14:paraId="174C0763" w14:textId="77777777" w:rsidTr="006D27DF">
        <w:trPr>
          <w:jc w:val="center"/>
        </w:trPr>
        <w:tc>
          <w:tcPr>
            <w:tcW w:w="3283" w:type="dxa"/>
          </w:tcPr>
          <w:p w14:paraId="6703C0C6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60769E3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MONTH:</w:t>
            </w:r>
          </w:p>
          <w:p w14:paraId="3575E9E7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079B24DA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5E1822E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7F0987" w14:paraId="5B7E7C99" w14:textId="77777777" w:rsidTr="006D27DF">
        <w:trPr>
          <w:jc w:val="center"/>
        </w:trPr>
        <w:tc>
          <w:tcPr>
            <w:tcW w:w="3283" w:type="dxa"/>
          </w:tcPr>
          <w:p w14:paraId="5AC43149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3A3B2EF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YEAR:</w:t>
            </w:r>
          </w:p>
          <w:p w14:paraId="2A144681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66E187DF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5265B03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7F0987" w14:paraId="1BB16109" w14:textId="77777777" w:rsidTr="006D27DF">
        <w:trPr>
          <w:jc w:val="center"/>
        </w:trPr>
        <w:tc>
          <w:tcPr>
            <w:tcW w:w="3283" w:type="dxa"/>
          </w:tcPr>
          <w:p w14:paraId="1E7ED2D3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26AA8F2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ROI</w:t>
            </w:r>
          </w:p>
          <w:p w14:paraId="50DFF98B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3B753B17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68B9EC" w14:textId="77777777" w:rsidR="007F0987" w:rsidRDefault="007F0987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%</w:t>
            </w:r>
          </w:p>
        </w:tc>
      </w:tr>
    </w:tbl>
    <w:p w14:paraId="299956ED" w14:textId="1518BB8D" w:rsidR="007351E8" w:rsidRPr="00823B72" w:rsidRDefault="007351E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6CF6D930" w14:textId="77777777" w:rsidR="007F0987" w:rsidRDefault="007F098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0C1560A" w14:textId="406B6F16" w:rsidR="007F0987" w:rsidRDefault="007F098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E2C3643" w14:textId="2A12BE39" w:rsidR="007F0987" w:rsidRDefault="00FE04C5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777FF0" wp14:editId="5D089542">
                <wp:simplePos x="0" y="0"/>
                <wp:positionH relativeFrom="column">
                  <wp:posOffset>-38735</wp:posOffset>
                </wp:positionH>
                <wp:positionV relativeFrom="paragraph">
                  <wp:posOffset>59144</wp:posOffset>
                </wp:positionV>
                <wp:extent cx="6186791" cy="651510"/>
                <wp:effectExtent l="0" t="0" r="11430" b="8890"/>
                <wp:wrapNone/>
                <wp:docPr id="2088858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791" cy="65151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F9EC72" w14:textId="6CAE9A4D" w:rsidR="00823B72" w:rsidRPr="00F90531" w:rsidRDefault="00823B72" w:rsidP="00823B7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</w:t>
                            </w:r>
                            <w:r w:rsidR="00FE04C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(Step 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777FF0" id="_x0000_s1029" style="position:absolute;left:0;text-align:left;margin-left:-3.05pt;margin-top:4.65pt;width:487.15pt;height:51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40F9EC72" w14:textId="6CAE9A4D" w:rsidR="00823B72" w:rsidRPr="00F90531" w:rsidRDefault="00823B72" w:rsidP="00823B7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</w:t>
                      </w:r>
                      <w:r w:rsidR="00FE04C5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(Step 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03AC67" w14:textId="2860F138" w:rsidR="00823B72" w:rsidRPr="00823B72" w:rsidRDefault="00823B72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14819F05" w14:textId="77777777" w:rsidR="00823B72" w:rsidRDefault="00823B72" w:rsidP="00FE04C5">
      <w:pPr>
        <w:rPr>
          <w:rFonts w:ascii="Arial" w:hAnsi="Arial" w:cs="Arial"/>
          <w:b/>
          <w:bCs/>
          <w:color w:val="002060"/>
        </w:rPr>
      </w:pPr>
    </w:p>
    <w:p w14:paraId="1884235D" w14:textId="41AA6DB1" w:rsidR="00823B72" w:rsidRPr="00823B72" w:rsidRDefault="00823B72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C1338B1" w14:textId="77777777" w:rsidR="00FE04C5" w:rsidRPr="00FE04C5" w:rsidRDefault="00FE04C5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4013F3B" w14:textId="2C18521F" w:rsidR="00670E66" w:rsidRDefault="00D23D37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501ADD5B">
                <wp:simplePos x="0" y="0"/>
                <wp:positionH relativeFrom="column">
                  <wp:posOffset>-28103</wp:posOffset>
                </wp:positionH>
                <wp:positionV relativeFrom="paragraph">
                  <wp:posOffset>67310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left:0;text-align:left;margin-left:-2.2pt;margin-top:5.3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576065" w14:textId="77777777" w:rsidR="00670E66" w:rsidRPr="006A02BC" w:rsidRDefault="00670E6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A4C0F2D" w14:textId="6C1DF2B5" w:rsidR="006A02BC" w:rsidRDefault="006A02BC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03A2D19D" w14:textId="77777777" w:rsidTr="00BA3035">
        <w:tc>
          <w:tcPr>
            <w:tcW w:w="2972" w:type="dxa"/>
          </w:tcPr>
          <w:p w14:paraId="402AB237" w14:textId="309B614F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4103C3EB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487FE357" w14:textId="77777777" w:rsidR="006A02BC" w:rsidRPr="0086524F" w:rsidRDefault="006A02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6D4159B1" w14:textId="77777777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F1ADA60" w14:textId="77777777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438977A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23FDC3" w14:textId="77777777" w:rsidR="006A02BC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5CDC1F1F" w14:textId="77777777" w:rsidR="001D1EE5" w:rsidRPr="006B06A9" w:rsidRDefault="001D1EE5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990EEBF" w14:textId="6E5B6294" w:rsidR="006A02BC" w:rsidRPr="006A02BC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160F351A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  <w:r w:rsidR="006B06A9" w:rsidRPr="006B06A9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BFD2D7D" w14:textId="5803E4AA" w:rsidR="006B06A9" w:rsidRPr="006B06A9" w:rsidRDefault="006B06A9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</w:p>
          <w:p w14:paraId="4465D598" w14:textId="36073105" w:rsidR="00E83495" w:rsidRPr="0086524F" w:rsidRDefault="0034228C" w:rsidP="00D937F2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09A1176A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385759EB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32718F1" w14:textId="77777777" w:rsidR="00D937F2" w:rsidRDefault="00D937F2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245D9EF3" w14:textId="3668EF2E" w:rsidR="001D1EE5" w:rsidRPr="006B06A9" w:rsidRDefault="001D1EE5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E2802C5" w14:textId="040BEAFE" w:rsidR="001D1EE5" w:rsidRDefault="00D23D37" w:rsidP="00B26D48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A6CA2" wp14:editId="6801A0EE">
                <wp:simplePos x="0" y="0"/>
                <wp:positionH relativeFrom="column">
                  <wp:posOffset>-34290</wp:posOffset>
                </wp:positionH>
                <wp:positionV relativeFrom="paragraph">
                  <wp:posOffset>141590</wp:posOffset>
                </wp:positionV>
                <wp:extent cx="5964555" cy="563245"/>
                <wp:effectExtent l="0" t="0" r="17145" b="8255"/>
                <wp:wrapNone/>
                <wp:docPr id="12016797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014AE" w14:textId="347B60B3" w:rsidR="006B06A9" w:rsidRPr="00F90531" w:rsidRDefault="006B06A9" w:rsidP="006B06A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2 – </w:t>
                            </w:r>
                            <w:r w:rsidR="005C5C9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andlord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A6CA2" id="_x0000_s1031" style="position:absolute;margin-left:-2.7pt;margin-top:11.15pt;width:469.65pt;height:4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448014AE" w14:textId="347B60B3" w:rsidR="006B06A9" w:rsidRPr="00F90531" w:rsidRDefault="006B06A9" w:rsidP="006B06A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2 – </w:t>
                      </w:r>
                      <w:r w:rsidR="005C5C9C">
                        <w:rPr>
                          <w:rFonts w:ascii="Arial" w:hAnsi="Arial" w:cs="Arial"/>
                          <w:sz w:val="40"/>
                          <w:szCs w:val="40"/>
                        </w:rPr>
                        <w:t>L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andlord identity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931E15" w14:textId="6EFD9345" w:rsidR="001D1EE5" w:rsidRDefault="001D1EE5" w:rsidP="00B26D48">
      <w:pPr>
        <w:rPr>
          <w:rFonts w:ascii="Arial" w:hAnsi="Arial" w:cs="Arial"/>
          <w:b/>
          <w:bCs/>
          <w:color w:val="002060"/>
        </w:rPr>
      </w:pPr>
    </w:p>
    <w:p w14:paraId="393885EA" w14:textId="5A0D4B12" w:rsidR="001D1EE5" w:rsidRDefault="001D1EE5" w:rsidP="00B26D48">
      <w:pPr>
        <w:rPr>
          <w:rFonts w:ascii="Arial" w:hAnsi="Arial" w:cs="Arial"/>
          <w:b/>
          <w:bCs/>
          <w:color w:val="002060"/>
        </w:rPr>
      </w:pPr>
    </w:p>
    <w:p w14:paraId="27DAD949" w14:textId="77777777" w:rsidR="00D23D37" w:rsidRPr="006A02BC" w:rsidRDefault="00D23D37" w:rsidP="00B26D48">
      <w:pPr>
        <w:rPr>
          <w:rFonts w:ascii="Arial" w:hAnsi="Arial" w:cs="Arial"/>
          <w:b/>
          <w:bCs/>
          <w:color w:val="002060"/>
        </w:rPr>
      </w:pPr>
    </w:p>
    <w:p w14:paraId="430F26E9" w14:textId="77777777" w:rsidR="006A02BC" w:rsidRPr="006A02BC" w:rsidRDefault="006A02BC" w:rsidP="00B26D48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C5C9C" w14:paraId="7731AD08" w14:textId="77777777" w:rsidTr="00BA3035">
        <w:tc>
          <w:tcPr>
            <w:tcW w:w="2972" w:type="dxa"/>
          </w:tcPr>
          <w:p w14:paraId="17D27D8F" w14:textId="6FB1CC27" w:rsidR="005C5C9C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5C5C9C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5F26C6EE" w14:textId="6DFD427B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you h</w:t>
            </w:r>
            <w:r w:rsidRPr="006A02BC">
              <w:rPr>
                <w:rFonts w:ascii="Arial" w:hAnsi="Arial" w:cs="Arial"/>
                <w:b/>
                <w:bCs/>
                <w:color w:val="002060"/>
              </w:rPr>
              <w:t xml:space="preserve">ave you checked the title deeds to ensure the landlord is not an imposter </w:t>
            </w:r>
          </w:p>
          <w:p w14:paraId="662152D2" w14:textId="43B1D648" w:rsidR="005C5C9C" w:rsidRPr="0086524F" w:rsidRDefault="005C5C9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6A02BC">
              <w:rPr>
                <w:rFonts w:ascii="Arial" w:hAnsi="Arial" w:cs="Arial"/>
                <w:color w:val="002060"/>
              </w:rPr>
              <w:t>copy of Title Deeds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733263" w14:textId="77777777" w:rsidR="005C5C9C" w:rsidRDefault="005C5C9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6200A3D" w14:textId="2B422F13" w:rsidR="00BC4D6A" w:rsidRPr="006B06A9" w:rsidRDefault="003029B1" w:rsidP="00B26D48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38D43E53" w14:textId="77777777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CD75EC" w14:textId="77777777" w:rsidR="005C5C9C" w:rsidRPr="006B06A9" w:rsidRDefault="005C5C9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51F52B7" w14:textId="77777777" w:rsidR="006A02BC" w:rsidRDefault="006A02BC" w:rsidP="00BC4D6A">
      <w:pPr>
        <w:rPr>
          <w:rFonts w:ascii="Arial" w:hAnsi="Arial" w:cs="Arial"/>
          <w:b/>
          <w:bCs/>
          <w:color w:val="002060"/>
        </w:rPr>
      </w:pPr>
    </w:p>
    <w:p w14:paraId="370EE3B2" w14:textId="3754A3DE" w:rsidR="00D702D4" w:rsidRPr="006A02BC" w:rsidRDefault="006A02BC" w:rsidP="00BC4D6A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D7F99" wp14:editId="4DDA97E5">
                <wp:simplePos x="0" y="0"/>
                <wp:positionH relativeFrom="column">
                  <wp:posOffset>-34290</wp:posOffset>
                </wp:positionH>
                <wp:positionV relativeFrom="paragraph">
                  <wp:posOffset>119380</wp:posOffset>
                </wp:positionV>
                <wp:extent cx="5964599" cy="563525"/>
                <wp:effectExtent l="0" t="0" r="17145" b="8255"/>
                <wp:wrapNone/>
                <wp:docPr id="17147978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FD859" w14:textId="729DE8FD" w:rsidR="00D702D4" w:rsidRPr="00F90531" w:rsidRDefault="00D702D4" w:rsidP="00D702D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3 – 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Value of the 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D7F99" id="_x0000_s1032" style="position:absolute;margin-left:-2.7pt;margin-top:9.4pt;width:469.65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Wl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4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4B0FD859" w14:textId="729DE8FD" w:rsidR="00D702D4" w:rsidRPr="00F90531" w:rsidRDefault="00D702D4" w:rsidP="00D702D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3 – 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Value of the property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E20A4F" w14:textId="77777777" w:rsidR="00B26D48" w:rsidRDefault="00B26D48" w:rsidP="00BC4D6A">
      <w:pPr>
        <w:rPr>
          <w:rFonts w:ascii="Arial" w:hAnsi="Arial" w:cs="Arial"/>
          <w:b/>
          <w:bCs/>
          <w:color w:val="002060"/>
        </w:rPr>
      </w:pPr>
    </w:p>
    <w:p w14:paraId="01246646" w14:textId="77777777" w:rsidR="006A02BC" w:rsidRDefault="006A02BC" w:rsidP="00BC4D6A">
      <w:pPr>
        <w:rPr>
          <w:rFonts w:ascii="Arial" w:hAnsi="Arial" w:cs="Arial"/>
          <w:b/>
          <w:bCs/>
          <w:color w:val="002060"/>
        </w:rPr>
      </w:pPr>
    </w:p>
    <w:p w14:paraId="236B54EC" w14:textId="77777777" w:rsidR="006A02BC" w:rsidRDefault="006A02BC" w:rsidP="00BC4D6A">
      <w:pPr>
        <w:rPr>
          <w:rFonts w:ascii="Arial" w:hAnsi="Arial" w:cs="Arial"/>
          <w:b/>
          <w:bCs/>
          <w:color w:val="002060"/>
        </w:rPr>
      </w:pPr>
    </w:p>
    <w:p w14:paraId="29104BF7" w14:textId="77777777" w:rsidR="006A02BC" w:rsidRPr="006A02BC" w:rsidRDefault="006A02BC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702D4" w14:paraId="2D5D4E76" w14:textId="77777777" w:rsidTr="00BA3035">
        <w:tc>
          <w:tcPr>
            <w:tcW w:w="2972" w:type="dxa"/>
          </w:tcPr>
          <w:p w14:paraId="5141EAFF" w14:textId="4DF5D9DD" w:rsidR="00D702D4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702D4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68E10F7A" w14:textId="4AEEE690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know the value of the property</w:t>
            </w:r>
          </w:p>
          <w:p w14:paraId="1D1BA92B" w14:textId="63E666A7" w:rsidR="00D702D4" w:rsidRPr="0086524F" w:rsidRDefault="00D702D4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</w:t>
            </w:r>
            <w:r w:rsidR="006A02BC">
              <w:rPr>
                <w:rFonts w:ascii="Arial" w:hAnsi="Arial" w:cs="Arial"/>
                <w:color w:val="002060"/>
              </w:rPr>
              <w:t xml:space="preserve"> </w:t>
            </w:r>
            <w:r w:rsidR="006A02BC" w:rsidRPr="006A02BC">
              <w:rPr>
                <w:rFonts w:ascii="Arial" w:hAnsi="Arial" w:cs="Arial"/>
                <w:color w:val="002060"/>
              </w:rPr>
              <w:t xml:space="preserve"> estate agents quotes, comparables </w:t>
            </w:r>
            <w:r w:rsidR="000C40CC">
              <w:rPr>
                <w:rFonts w:ascii="Arial" w:hAnsi="Arial" w:cs="Arial"/>
                <w:color w:val="002060"/>
              </w:rPr>
              <w:t>or</w:t>
            </w:r>
            <w:r w:rsidR="006A02BC" w:rsidRPr="006A02BC">
              <w:rPr>
                <w:rFonts w:ascii="Arial" w:hAnsi="Arial" w:cs="Arial"/>
                <w:color w:val="002060"/>
              </w:rPr>
              <w:t xml:space="preserve"> official valuation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6A049C2F" w14:textId="77777777" w:rsidR="009C6982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935EA6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1A9B471" w14:textId="77777777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67C1B23" w14:textId="77777777" w:rsidR="00D702D4" w:rsidRDefault="00D702D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56417CD" w14:textId="77777777" w:rsidR="00D702D4" w:rsidRPr="006B06A9" w:rsidRDefault="00D702D4" w:rsidP="001D1EE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F1FC00" w14:textId="77777777" w:rsidR="00D702D4" w:rsidRPr="006B06A9" w:rsidRDefault="00D702D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B1F4584" w14:textId="77777777" w:rsidR="000C40CC" w:rsidRDefault="000C40CC" w:rsidP="005C5C9C">
      <w:pPr>
        <w:rPr>
          <w:rFonts w:ascii="Arial" w:hAnsi="Arial" w:cs="Arial"/>
          <w:b/>
          <w:bCs/>
          <w:color w:val="002060"/>
        </w:rPr>
      </w:pPr>
    </w:p>
    <w:p w14:paraId="258347D6" w14:textId="77777777" w:rsidR="000C40CC" w:rsidRDefault="000C40CC" w:rsidP="005C5C9C">
      <w:pPr>
        <w:rPr>
          <w:rFonts w:ascii="Arial" w:hAnsi="Arial" w:cs="Arial"/>
          <w:b/>
          <w:bCs/>
          <w:color w:val="002060"/>
        </w:rPr>
      </w:pPr>
    </w:p>
    <w:p w14:paraId="4D1AB530" w14:textId="7EABF281" w:rsidR="00D702D4" w:rsidRPr="006A02BC" w:rsidRDefault="008D4439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312AD" wp14:editId="70CCE026">
                <wp:simplePos x="0" y="0"/>
                <wp:positionH relativeFrom="column">
                  <wp:posOffset>-34290</wp:posOffset>
                </wp:positionH>
                <wp:positionV relativeFrom="paragraph">
                  <wp:posOffset>200714</wp:posOffset>
                </wp:positionV>
                <wp:extent cx="5964599" cy="563525"/>
                <wp:effectExtent l="0" t="0" r="17145" b="8255"/>
                <wp:wrapNone/>
                <wp:docPr id="2147600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8A762" w14:textId="752D94C7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4 – 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Agreed purchase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312AD" id="_x0000_s1033" style="position:absolute;margin-left:-2.7pt;margin-top:15.8pt;width:469.65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6Hh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888A762" w14:textId="752D94C7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4 – 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Agreed purchase price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2C1D43" w14:textId="5CDF02A1" w:rsidR="00B26D48" w:rsidRPr="006A02BC" w:rsidRDefault="00B26D48" w:rsidP="005C5C9C">
      <w:pPr>
        <w:rPr>
          <w:rFonts w:ascii="Arial" w:hAnsi="Arial" w:cs="Arial"/>
          <w:b/>
          <w:bCs/>
          <w:color w:val="002060"/>
        </w:rPr>
      </w:pPr>
    </w:p>
    <w:p w14:paraId="315A840D" w14:textId="5C0231AF" w:rsidR="009C6982" w:rsidRDefault="009C6982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C31B29D" w14:textId="77777777" w:rsidR="00BC4D6A" w:rsidRPr="006A02BC" w:rsidRDefault="00BC4D6A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6982" w14:paraId="335CB17A" w14:textId="77777777" w:rsidTr="00BA3035">
        <w:tc>
          <w:tcPr>
            <w:tcW w:w="2972" w:type="dxa"/>
          </w:tcPr>
          <w:p w14:paraId="0DC1DBE5" w14:textId="77777777" w:rsidR="009C6982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a, b, c and d</w:t>
            </w:r>
          </w:p>
          <w:p w14:paraId="4826C83D" w14:textId="77777777" w:rsidR="00C972F8" w:rsidRDefault="00C972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AA117FF" w14:textId="77777777" w:rsidR="00803BE8" w:rsidRDefault="00803BE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2DCAF25" w14:textId="77777777" w:rsidR="00C972F8" w:rsidRDefault="00C972F8" w:rsidP="00C972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2060"/>
              </w:rPr>
            </w:pPr>
            <w:r w:rsidRPr="006A02BC">
              <w:rPr>
                <w:rFonts w:ascii="Arial" w:hAnsi="Arial" w:cs="Arial"/>
                <w:color w:val="002060"/>
              </w:rPr>
              <w:t xml:space="preserve">Agreed purchase price is 20% </w:t>
            </w:r>
            <w:r>
              <w:rPr>
                <w:rFonts w:ascii="Arial" w:hAnsi="Arial" w:cs="Arial"/>
                <w:color w:val="002060"/>
              </w:rPr>
              <w:t xml:space="preserve">+ </w:t>
            </w:r>
            <w:r w:rsidRPr="006A02BC">
              <w:rPr>
                <w:rFonts w:ascii="Arial" w:hAnsi="Arial" w:cs="Arial"/>
                <w:color w:val="002060"/>
              </w:rPr>
              <w:t>below market value</w:t>
            </w:r>
          </w:p>
          <w:p w14:paraId="1904E0A1" w14:textId="77777777" w:rsidR="00803BE8" w:rsidRDefault="00803BE8" w:rsidP="00803BE8">
            <w:pPr>
              <w:pStyle w:val="ListParagraph"/>
              <w:ind w:left="360"/>
              <w:rPr>
                <w:rFonts w:ascii="Arial" w:hAnsi="Arial" w:cs="Arial"/>
                <w:color w:val="002060"/>
              </w:rPr>
            </w:pPr>
          </w:p>
          <w:p w14:paraId="1677E192" w14:textId="77777777" w:rsidR="00803BE8" w:rsidRDefault="00803BE8" w:rsidP="00803BE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A</w:t>
            </w:r>
            <w:r w:rsidRPr="006A02BC">
              <w:rPr>
                <w:rFonts w:ascii="Arial" w:hAnsi="Arial" w:cs="Arial"/>
                <w:color w:val="002060"/>
              </w:rPr>
              <w:t>greed purchase price is 10-19 % below market value</w:t>
            </w:r>
          </w:p>
          <w:p w14:paraId="63651EDF" w14:textId="77777777" w:rsidR="00803BE8" w:rsidRPr="00A26971" w:rsidRDefault="00803BE8" w:rsidP="00A26971">
            <w:pPr>
              <w:rPr>
                <w:rFonts w:ascii="Arial" w:hAnsi="Arial" w:cs="Arial"/>
                <w:color w:val="002060"/>
              </w:rPr>
            </w:pPr>
          </w:p>
          <w:p w14:paraId="55ED94F2" w14:textId="7BDAD8CE" w:rsidR="00803BE8" w:rsidRDefault="00803BE8" w:rsidP="00C972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2060"/>
              </w:rPr>
            </w:pPr>
            <w:r w:rsidRPr="006A02BC">
              <w:rPr>
                <w:rFonts w:ascii="Arial" w:hAnsi="Arial" w:cs="Arial"/>
                <w:color w:val="002060"/>
              </w:rPr>
              <w:t>Agreed purchase price is 1- 9 % below market value</w:t>
            </w:r>
          </w:p>
          <w:p w14:paraId="2883EE43" w14:textId="77777777" w:rsidR="00803BE8" w:rsidRDefault="00803BE8" w:rsidP="00803BE8">
            <w:pPr>
              <w:pStyle w:val="ListParagraph"/>
              <w:ind w:left="360"/>
              <w:rPr>
                <w:rFonts w:ascii="Arial" w:hAnsi="Arial" w:cs="Arial"/>
                <w:color w:val="002060"/>
              </w:rPr>
            </w:pPr>
          </w:p>
          <w:p w14:paraId="3CEF7EF9" w14:textId="77777777" w:rsidR="00803BE8" w:rsidRPr="006A02BC" w:rsidRDefault="00803BE8" w:rsidP="00803BE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A</w:t>
            </w:r>
            <w:r w:rsidRPr="006A02BC">
              <w:rPr>
                <w:rFonts w:ascii="Arial" w:hAnsi="Arial" w:cs="Arial"/>
                <w:color w:val="002060"/>
              </w:rPr>
              <w:t xml:space="preserve">greed purchase price is </w:t>
            </w:r>
            <w:r>
              <w:rPr>
                <w:rFonts w:ascii="Arial" w:hAnsi="Arial" w:cs="Arial"/>
                <w:color w:val="002060"/>
              </w:rPr>
              <w:t xml:space="preserve">equal to </w:t>
            </w:r>
            <w:r w:rsidRPr="006A02BC">
              <w:rPr>
                <w:rFonts w:ascii="Arial" w:hAnsi="Arial" w:cs="Arial"/>
                <w:color w:val="002060"/>
              </w:rPr>
              <w:t>market value</w:t>
            </w:r>
          </w:p>
          <w:p w14:paraId="74A0752C" w14:textId="77777777" w:rsidR="00803BE8" w:rsidRDefault="00803BE8" w:rsidP="00803BE8">
            <w:pPr>
              <w:pStyle w:val="ListParagraph"/>
              <w:ind w:left="360"/>
              <w:rPr>
                <w:rFonts w:ascii="Arial" w:hAnsi="Arial" w:cs="Arial"/>
                <w:color w:val="002060"/>
              </w:rPr>
            </w:pPr>
          </w:p>
          <w:p w14:paraId="3CB64A5C" w14:textId="7C61EF93" w:rsidR="00C972F8" w:rsidRPr="006B06A9" w:rsidRDefault="00C972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521" w:type="dxa"/>
          </w:tcPr>
          <w:p w14:paraId="5FA0D706" w14:textId="06C7AB8F" w:rsidR="009C6982" w:rsidRDefault="00756010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BMV (below market value) </w:t>
            </w:r>
            <w:r w:rsidR="00954E77">
              <w:rPr>
                <w:rFonts w:ascii="Arial" w:hAnsi="Arial" w:cs="Arial"/>
                <w:b/>
                <w:bCs/>
                <w:color w:val="002060"/>
              </w:rPr>
              <w:t>and e</w:t>
            </w:r>
            <w:r w:rsidR="009C6982" w:rsidRPr="006B06A9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purchase price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9C6982"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6A02BC">
              <w:rPr>
                <w:rFonts w:ascii="Arial" w:hAnsi="Arial" w:cs="Arial"/>
                <w:color w:val="002060"/>
              </w:rPr>
              <w:t>email from landlord or estate agent</w:t>
            </w:r>
            <w:r w:rsidR="009C6982" w:rsidRPr="00694AD6">
              <w:rPr>
                <w:rFonts w:ascii="Arial" w:hAnsi="Arial" w:cs="Arial"/>
                <w:color w:val="002060"/>
              </w:rPr>
              <w:t>)</w:t>
            </w:r>
          </w:p>
          <w:p w14:paraId="14333401" w14:textId="77777777" w:rsidR="006A02BC" w:rsidRDefault="006A02BC" w:rsidP="006A02BC">
            <w:pPr>
              <w:rPr>
                <w:rFonts w:ascii="Arial" w:hAnsi="Arial" w:cs="Arial"/>
                <w:color w:val="002060"/>
              </w:rPr>
            </w:pPr>
          </w:p>
          <w:p w14:paraId="466F614F" w14:textId="01226D21" w:rsidR="006A02BC" w:rsidRPr="00C972F8" w:rsidRDefault="006A02BC" w:rsidP="00C972F8">
            <w:pPr>
              <w:rPr>
                <w:rFonts w:ascii="Arial" w:hAnsi="Arial" w:cs="Arial"/>
                <w:color w:val="002060"/>
              </w:rPr>
            </w:pPr>
          </w:p>
          <w:p w14:paraId="3865F6E5" w14:textId="77777777" w:rsidR="009C6982" w:rsidRPr="006B06A9" w:rsidRDefault="009C6982" w:rsidP="006A02B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4AC7F3C" w14:textId="77777777" w:rsidR="009C6982" w:rsidRPr="006B06A9" w:rsidRDefault="009C6982" w:rsidP="006A02B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99E7C1" w14:textId="77777777" w:rsidR="009C6982" w:rsidRPr="006B06A9" w:rsidRDefault="009C698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5105D57" w14:textId="77777777" w:rsidR="00954E77" w:rsidRDefault="00954E77" w:rsidP="005C5C9C">
      <w:pPr>
        <w:rPr>
          <w:rFonts w:ascii="Arial" w:hAnsi="Arial" w:cs="Arial"/>
          <w:b/>
          <w:bCs/>
          <w:color w:val="002060"/>
        </w:rPr>
      </w:pPr>
    </w:p>
    <w:p w14:paraId="56146FE7" w14:textId="291BF3FF" w:rsidR="000108BD" w:rsidRPr="000108BD" w:rsidRDefault="006A02B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2AAC9" wp14:editId="22E4DAF5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5964555" cy="563245"/>
                <wp:effectExtent l="0" t="0" r="17145" b="8255"/>
                <wp:wrapNone/>
                <wp:docPr id="18036242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9A82" w14:textId="1DEB02C4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46A0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Estimations of rental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2AAC9" id="_x0000_s1034" style="position:absolute;margin-left:0;margin-top:5.05pt;width:469.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66C99A82" w14:textId="1DEB02C4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46A01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Estimations of rental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D8664D" w14:textId="77777777" w:rsidR="00646A01" w:rsidRDefault="00646A01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AAD3893" w14:textId="08EB070C" w:rsidR="00646A01" w:rsidRPr="006A02BC" w:rsidRDefault="00646A0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46A01" w14:paraId="2C546994" w14:textId="77777777" w:rsidTr="00BA3035">
        <w:tc>
          <w:tcPr>
            <w:tcW w:w="2972" w:type="dxa"/>
          </w:tcPr>
          <w:p w14:paraId="6AB38EB5" w14:textId="174EAD78" w:rsidR="00646A01" w:rsidRPr="006B06A9" w:rsidRDefault="00646A0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5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3438404F" w14:textId="5F52314B" w:rsidR="00646A01" w:rsidRDefault="00646A01" w:rsidP="00FC1701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 xml:space="preserve">of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estate agent’s estimation of rental</w:t>
            </w:r>
            <w:r w:rsidR="00B444F6">
              <w:rPr>
                <w:rFonts w:ascii="Arial" w:hAnsi="Arial" w:cs="Arial"/>
                <w:b/>
                <w:bCs/>
                <w:color w:val="002060"/>
              </w:rPr>
              <w:t xml:space="preserve"> for that address</w:t>
            </w:r>
          </w:p>
          <w:p w14:paraId="70A7F14B" w14:textId="0FC7DD44" w:rsidR="00681FFC" w:rsidRPr="00694AD6" w:rsidRDefault="00681FFC" w:rsidP="00FC1701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6A02BC">
              <w:rPr>
                <w:rFonts w:ascii="Arial" w:hAnsi="Arial" w:cs="Arial"/>
                <w:color w:val="002060"/>
              </w:rPr>
              <w:t>email from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6D07E85E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36A5DE6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D837810" w14:textId="77777777" w:rsidR="00646A01" w:rsidRPr="006B06A9" w:rsidRDefault="00646A01" w:rsidP="006A02B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AC8AC5" w14:textId="77777777" w:rsidR="00646A01" w:rsidRPr="006B06A9" w:rsidRDefault="00646A01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403D74" w14:textId="71E427F9" w:rsidR="009C6982" w:rsidRDefault="009C6982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14:paraId="685DBB9D" w14:textId="77777777" w:rsidTr="00BA3035">
        <w:tc>
          <w:tcPr>
            <w:tcW w:w="2972" w:type="dxa"/>
          </w:tcPr>
          <w:p w14:paraId="1978FB36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5b</w:t>
            </w:r>
          </w:p>
        </w:tc>
        <w:tc>
          <w:tcPr>
            <w:tcW w:w="6521" w:type="dxa"/>
          </w:tcPr>
          <w:p w14:paraId="5149FD77" w14:textId="418DF54A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comparable properties in similar estate of similar size recently rented at that price (like for like)</w:t>
            </w:r>
          </w:p>
          <w:p w14:paraId="1E8D9693" w14:textId="77777777" w:rsidR="006A02BC" w:rsidRPr="00694AD6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screenshot of comparables)</w:t>
            </w:r>
          </w:p>
          <w:p w14:paraId="38D63ECC" w14:textId="77777777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E33F732" w14:textId="042FCDD3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[INSERT </w:t>
            </w:r>
            <w:r w:rsidR="00DC0B7F">
              <w:rPr>
                <w:rFonts w:ascii="Arial" w:hAnsi="Arial" w:cs="Arial"/>
                <w:b/>
                <w:bCs/>
                <w:color w:val="002060"/>
              </w:rPr>
              <w:t>URLs of comparables here</w:t>
            </w:r>
            <w:r>
              <w:rPr>
                <w:rFonts w:ascii="Arial" w:hAnsi="Arial" w:cs="Arial"/>
                <w:b/>
                <w:bCs/>
                <w:color w:val="002060"/>
              </w:rPr>
              <w:t>]</w:t>
            </w:r>
          </w:p>
          <w:p w14:paraId="7A9EFFE5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0CBE003" w14:textId="77777777" w:rsidR="006A02BC" w:rsidRPr="006B06A9" w:rsidRDefault="006A02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9054CE2" w14:textId="77777777" w:rsidR="006A02BC" w:rsidRDefault="006A02B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14:paraId="3A85CBF3" w14:textId="77777777" w:rsidTr="00BA3035">
        <w:tc>
          <w:tcPr>
            <w:tcW w:w="2972" w:type="dxa"/>
          </w:tcPr>
          <w:p w14:paraId="45B2F411" w14:textId="26652035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5c</w:t>
            </w:r>
          </w:p>
        </w:tc>
        <w:tc>
          <w:tcPr>
            <w:tcW w:w="6521" w:type="dxa"/>
          </w:tcPr>
          <w:p w14:paraId="1BC62540" w14:textId="38B8A513" w:rsidR="006A02BC" w:rsidRDefault="006A02BC" w:rsidP="006A02BC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comparable properties recently rented at that price but not like for like</w:t>
            </w:r>
          </w:p>
          <w:p w14:paraId="1B8FB79B" w14:textId="77777777" w:rsidR="006A02BC" w:rsidRPr="00694AD6" w:rsidRDefault="006A02BC" w:rsidP="006A02BC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screenshot of comparables)</w:t>
            </w:r>
          </w:p>
          <w:p w14:paraId="384FBA0A" w14:textId="77777777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688D388" w14:textId="77777777" w:rsidR="00DC0B7F" w:rsidRPr="006B06A9" w:rsidRDefault="00DC0B7F" w:rsidP="00DC0B7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URLs of comparables here]</w:t>
            </w:r>
          </w:p>
          <w:p w14:paraId="6967F346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ECB26C" w14:textId="77777777" w:rsidR="006A02BC" w:rsidRPr="006B06A9" w:rsidRDefault="006A02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7507451" w14:textId="77777777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05D08508" w14:textId="402B92B4" w:rsidR="007D6642" w:rsidRDefault="009D4794" w:rsidP="006A02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33E5291" wp14:editId="2A62A99E">
                <wp:simplePos x="0" y="0"/>
                <wp:positionH relativeFrom="column">
                  <wp:posOffset>0</wp:posOffset>
                </wp:positionH>
                <wp:positionV relativeFrom="paragraph">
                  <wp:posOffset>158499</wp:posOffset>
                </wp:positionV>
                <wp:extent cx="5964599" cy="563525"/>
                <wp:effectExtent l="0" t="0" r="17145" b="8255"/>
                <wp:wrapNone/>
                <wp:docPr id="52838685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44F0AE" w14:textId="28AD06C2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6 – Mortgage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E5291" id="_x0000_s1035" style="position:absolute;margin-left:0;margin-top:12.5pt;width:469.65pt;height:44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pfO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E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3144F0AE" w14:textId="28AD06C2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6 – Mortgage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774247" w14:textId="0552AE6C" w:rsidR="007D6642" w:rsidRPr="000108BD" w:rsidRDefault="007D6642" w:rsidP="006A02BC">
      <w:pPr>
        <w:rPr>
          <w:rFonts w:ascii="Arial" w:hAnsi="Arial" w:cs="Arial"/>
          <w:b/>
          <w:bCs/>
          <w:color w:val="002060"/>
        </w:rPr>
      </w:pPr>
    </w:p>
    <w:p w14:paraId="003736A5" w14:textId="77777777" w:rsidR="006A02BC" w:rsidRDefault="006A02BC" w:rsidP="006A02B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A77CDC8" w14:textId="77777777" w:rsidR="009D4794" w:rsidRPr="000108BD" w:rsidRDefault="009D4794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671C604A" w14:textId="77777777" w:rsidTr="00BA3035">
        <w:tc>
          <w:tcPr>
            <w:tcW w:w="2972" w:type="dxa"/>
          </w:tcPr>
          <w:p w14:paraId="6137FDC7" w14:textId="59390BE2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 a</w:t>
            </w:r>
          </w:p>
        </w:tc>
        <w:tc>
          <w:tcPr>
            <w:tcW w:w="6521" w:type="dxa"/>
          </w:tcPr>
          <w:p w14:paraId="3C0FB115" w14:textId="697DD9CF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Pr="000262D8">
              <w:rPr>
                <w:rFonts w:ascii="Arial" w:hAnsi="Arial" w:cs="Arial"/>
                <w:b/>
                <w:bCs/>
                <w:color w:val="002060"/>
              </w:rPr>
              <w:t xml:space="preserve">mortgage quote or online mortgage calculator for a 75% BTL interest-only mortgage </w:t>
            </w:r>
            <w:r w:rsidR="00DC0B7F">
              <w:rPr>
                <w:rFonts w:ascii="Arial" w:hAnsi="Arial" w:cs="Arial"/>
                <w:b/>
                <w:bCs/>
                <w:color w:val="002060"/>
              </w:rPr>
              <w:t>of</w:t>
            </w:r>
            <w:r w:rsidRPr="000262D8">
              <w:rPr>
                <w:rFonts w:ascii="Arial" w:hAnsi="Arial" w:cs="Arial"/>
                <w:b/>
                <w:bCs/>
                <w:color w:val="002060"/>
              </w:rPr>
              <w:t xml:space="preserve"> the finished valu</w:t>
            </w: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</w:p>
          <w:p w14:paraId="4109492C" w14:textId="511D56F9" w:rsidR="006A02BC" w:rsidRPr="00DD7454" w:rsidRDefault="006A02BC" w:rsidP="00BA3035">
            <w:pPr>
              <w:rPr>
                <w:rFonts w:ascii="Arial" w:hAnsi="Arial" w:cs="Arial"/>
                <w:color w:val="002060"/>
              </w:rPr>
            </w:pPr>
            <w:r w:rsidRPr="00DD7454">
              <w:rPr>
                <w:rFonts w:ascii="Arial" w:hAnsi="Arial" w:cs="Arial"/>
                <w:color w:val="002060"/>
              </w:rPr>
              <w:t>(e.g. email from broker or screenshot of mortgage calculator</w:t>
            </w:r>
            <w:r>
              <w:rPr>
                <w:rFonts w:ascii="Arial" w:hAnsi="Arial" w:cs="Arial"/>
                <w:color w:val="002060"/>
              </w:rPr>
              <w:t xml:space="preserve"> or mortgage quote</w:t>
            </w:r>
            <w:r w:rsidRPr="00DD7454">
              <w:rPr>
                <w:rFonts w:ascii="Arial" w:hAnsi="Arial" w:cs="Arial"/>
                <w:color w:val="002060"/>
              </w:rPr>
              <w:t>)</w:t>
            </w:r>
          </w:p>
          <w:p w14:paraId="1C48EEF5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503FBE8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4E3B105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E0B006E" w14:textId="77777777" w:rsidR="006A02BC" w:rsidRPr="006B06A9" w:rsidRDefault="006A02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6A6D90A" w14:textId="6DCA2979" w:rsidR="006A02BC" w:rsidRPr="006A02BC" w:rsidRDefault="009D4794" w:rsidP="006A02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3F48B5" wp14:editId="56A268C0">
                <wp:simplePos x="0" y="0"/>
                <wp:positionH relativeFrom="column">
                  <wp:posOffset>0</wp:posOffset>
                </wp:positionH>
                <wp:positionV relativeFrom="paragraph">
                  <wp:posOffset>100832</wp:posOffset>
                </wp:positionV>
                <wp:extent cx="5964599" cy="563525"/>
                <wp:effectExtent l="0" t="0" r="17145" b="8255"/>
                <wp:wrapNone/>
                <wp:docPr id="200120108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277D5" w14:textId="399C73F7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7 – Mortgage Stress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3F48B5" id="_x0000_s1036" style="position:absolute;margin-left:0;margin-top:7.95pt;width:469.65pt;height:4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WQ2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1B3277D5" w14:textId="399C73F7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7 – Mortgage Stress Test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E12C87" w14:textId="082AD215" w:rsidR="006A02BC" w:rsidRDefault="006A02BC" w:rsidP="006A02B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D119DB9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426358A1" w14:textId="77777777" w:rsidTr="00BA3035">
        <w:tc>
          <w:tcPr>
            <w:tcW w:w="2972" w:type="dxa"/>
          </w:tcPr>
          <w:p w14:paraId="17DC86B2" w14:textId="04F82998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a</w:t>
            </w:r>
          </w:p>
        </w:tc>
        <w:tc>
          <w:tcPr>
            <w:tcW w:w="6521" w:type="dxa"/>
          </w:tcPr>
          <w:p w14:paraId="02280EE5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</w:t>
            </w:r>
            <w:r w:rsidRPr="00503941">
              <w:rPr>
                <w:rFonts w:ascii="Arial" w:hAnsi="Arial" w:cs="Arial"/>
                <w:b/>
                <w:bCs/>
                <w:color w:val="002060"/>
              </w:rPr>
              <w:t> monthly rental is 25%+ more than the monthly mortgage payment</w:t>
            </w:r>
          </w:p>
          <w:p w14:paraId="55D00B75" w14:textId="77777777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 show the two figures separately and the percentage difference between them) </w:t>
            </w:r>
          </w:p>
          <w:p w14:paraId="24A8DB56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F33812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037A937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84BF46C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5D234BD6" w14:textId="77777777" w:rsidTr="00BA3035">
        <w:tc>
          <w:tcPr>
            <w:tcW w:w="2972" w:type="dxa"/>
          </w:tcPr>
          <w:p w14:paraId="14ECCE92" w14:textId="6EEDC53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b</w:t>
            </w:r>
          </w:p>
        </w:tc>
        <w:tc>
          <w:tcPr>
            <w:tcW w:w="6521" w:type="dxa"/>
          </w:tcPr>
          <w:p w14:paraId="5BBD69C4" w14:textId="77777777" w:rsidR="006A02BC" w:rsidRPr="009810E7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</w:t>
            </w:r>
            <w:r w:rsidRPr="00A15B16">
              <w:rPr>
                <w:rFonts w:ascii="Arial" w:hAnsi="Arial" w:cs="Arial"/>
                <w:b/>
                <w:bCs/>
                <w:color w:val="002060"/>
              </w:rPr>
              <w:t>he monthly rental is 1-25% more than the monthly mortgage paymen</w:t>
            </w:r>
            <w:r>
              <w:rPr>
                <w:rFonts w:ascii="Arial" w:hAnsi="Arial" w:cs="Arial"/>
                <w:b/>
                <w:bCs/>
                <w:color w:val="002060"/>
              </w:rPr>
              <w:t>t</w:t>
            </w:r>
          </w:p>
          <w:p w14:paraId="0C8F5CEC" w14:textId="77777777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 show the two figures separately and the percentage difference between them) </w:t>
            </w:r>
          </w:p>
          <w:p w14:paraId="75E84E26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C0AF6C5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3E2C16C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520A7E2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67521C9C" w14:textId="77777777" w:rsidTr="00BA3035">
        <w:tc>
          <w:tcPr>
            <w:tcW w:w="2972" w:type="dxa"/>
          </w:tcPr>
          <w:p w14:paraId="4B59D18E" w14:textId="3296C412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c</w:t>
            </w:r>
          </w:p>
        </w:tc>
        <w:tc>
          <w:tcPr>
            <w:tcW w:w="6521" w:type="dxa"/>
          </w:tcPr>
          <w:p w14:paraId="4FC9220E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monthly rental is the same or less than the mortgage</w:t>
            </w:r>
          </w:p>
          <w:p w14:paraId="722C5B62" w14:textId="77777777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 show the two figures separately and the percentage difference between them) </w:t>
            </w:r>
          </w:p>
          <w:p w14:paraId="5850C0ED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D063B3C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E0740EA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4207113" w14:textId="3B4DB7B7" w:rsidR="006A02BC" w:rsidRPr="000108BD" w:rsidRDefault="009D4794" w:rsidP="006A02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067AEF" wp14:editId="46C00022">
                <wp:simplePos x="0" y="0"/>
                <wp:positionH relativeFrom="column">
                  <wp:posOffset>0</wp:posOffset>
                </wp:positionH>
                <wp:positionV relativeFrom="paragraph">
                  <wp:posOffset>115924</wp:posOffset>
                </wp:positionV>
                <wp:extent cx="5964599" cy="563525"/>
                <wp:effectExtent l="0" t="0" r="17145" b="8255"/>
                <wp:wrapNone/>
                <wp:docPr id="196483412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BD3B5" w14:textId="1BFB5BC2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8 – Freehold 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67AEF" id="_x0000_s1037" style="position:absolute;margin-left:0;margin-top:9.15pt;width:469.65pt;height:44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6y7hA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7A2BD3B5" w14:textId="1BFB5BC2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8 – Freehold Property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9ECF06" w14:textId="37A11FCC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3DE6C0C0" w14:textId="77777777" w:rsidR="006A02BC" w:rsidRDefault="006A02BC" w:rsidP="006A02B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C77B5DF" w14:textId="77777777" w:rsidR="009D4794" w:rsidRPr="000108BD" w:rsidRDefault="009D4794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40579089" w14:textId="77777777" w:rsidTr="00BA3035">
        <w:tc>
          <w:tcPr>
            <w:tcW w:w="2972" w:type="dxa"/>
          </w:tcPr>
          <w:p w14:paraId="587D53AD" w14:textId="4C12356D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8 b</w:t>
            </w:r>
          </w:p>
        </w:tc>
        <w:tc>
          <w:tcPr>
            <w:tcW w:w="6521" w:type="dxa"/>
          </w:tcPr>
          <w:p w14:paraId="5AFFEA17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freehold</w:t>
            </w:r>
          </w:p>
          <w:p w14:paraId="26C450D2" w14:textId="77777777" w:rsidR="006A02BC" w:rsidRPr="000108BD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545D414F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89F564F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3BEC9AD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94BB56F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87C3705" w14:textId="77777777" w:rsidR="006A02BC" w:rsidRPr="006B06A9" w:rsidRDefault="006A02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D015935" w14:textId="77777777" w:rsidR="0065631E" w:rsidRDefault="0065631E" w:rsidP="006A02BC">
      <w:pPr>
        <w:rPr>
          <w:rFonts w:ascii="Arial" w:hAnsi="Arial" w:cs="Arial"/>
          <w:b/>
          <w:bCs/>
          <w:color w:val="002060"/>
        </w:rPr>
      </w:pPr>
    </w:p>
    <w:p w14:paraId="7A50A9D0" w14:textId="46823A3F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3D6BAA" wp14:editId="2F36D1B9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5964555" cy="563245"/>
                <wp:effectExtent l="0" t="0" r="17145" b="8255"/>
                <wp:wrapNone/>
                <wp:docPr id="19117500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5C2D5" w14:textId="7465E706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9 –  Leasehold 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D6BAA" id="_x0000_s1038" style="position:absolute;margin-left:0;margin-top:13.55pt;width:469.65pt;height:44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E65C2D5" w14:textId="7465E706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9 –  Leasehold Property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8F8CCC" w14:textId="5819D347" w:rsidR="006A02BC" w:rsidRDefault="006A02BC" w:rsidP="006A02B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351927BB" w14:textId="77777777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6D323809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4A632D41" w14:textId="77777777" w:rsidTr="00BA3035">
        <w:tc>
          <w:tcPr>
            <w:tcW w:w="2972" w:type="dxa"/>
          </w:tcPr>
          <w:p w14:paraId="2115FE90" w14:textId="772EFC85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9 a</w:t>
            </w:r>
          </w:p>
        </w:tc>
        <w:tc>
          <w:tcPr>
            <w:tcW w:w="6521" w:type="dxa"/>
          </w:tcPr>
          <w:p w14:paraId="63D394AE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leasehold</w:t>
            </w:r>
          </w:p>
          <w:p w14:paraId="46FBC428" w14:textId="77777777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43A1106B" w14:textId="77777777" w:rsidR="006A02BC" w:rsidRPr="0067731A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4FFA334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24BC90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2629C67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4C5FC0C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EAC5121" w14:textId="77777777" w:rsidR="006A02BC" w:rsidRDefault="006A02BC" w:rsidP="006A02B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137D60" wp14:editId="53BD8A11">
                <wp:simplePos x="0" y="0"/>
                <wp:positionH relativeFrom="column">
                  <wp:posOffset>0</wp:posOffset>
                </wp:positionH>
                <wp:positionV relativeFrom="paragraph">
                  <wp:posOffset>168275</wp:posOffset>
                </wp:positionV>
                <wp:extent cx="5964599" cy="563525"/>
                <wp:effectExtent l="0" t="0" r="17145" b="8255"/>
                <wp:wrapNone/>
                <wp:docPr id="4929014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05DCA" w14:textId="341021A3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10 – Length of 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37D60" id="_x0000_s1039" style="position:absolute;margin-left:0;margin-top:13.25pt;width:469.65pt;height:4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E17hQ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0F05DCA" w14:textId="341021A3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10 – Length of Lease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B16137" w14:textId="77777777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36EB48FB" w14:textId="77777777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7B5BA264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22A60B91" w14:textId="77777777" w:rsidTr="00BA3035">
        <w:tc>
          <w:tcPr>
            <w:tcW w:w="2972" w:type="dxa"/>
          </w:tcPr>
          <w:p w14:paraId="0571D509" w14:textId="7FE6CA6A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10 a</w:t>
            </w:r>
          </w:p>
        </w:tc>
        <w:tc>
          <w:tcPr>
            <w:tcW w:w="6521" w:type="dxa"/>
          </w:tcPr>
          <w:p w14:paraId="7B0673BC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Lease is over 100 years</w:t>
            </w:r>
          </w:p>
          <w:p w14:paraId="4192FFB6" w14:textId="77777777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3350A88E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EE66BAB" w14:textId="53F03F50" w:rsidR="006A02BC" w:rsidRDefault="006A02BC" w:rsidP="006A02B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627FF7F" w14:textId="77777777" w:rsidR="006A02BC" w:rsidRDefault="006A02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241152E" w14:textId="77777777" w:rsidR="00A7045C" w:rsidRDefault="00A7045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8BD5656" w14:textId="77777777" w:rsidR="00A7045C" w:rsidRPr="006B06A9" w:rsidRDefault="00A7045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4A5AB7E" w14:textId="77777777" w:rsidR="008025CD" w:rsidRPr="000108BD" w:rsidRDefault="008025CD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57A88AB5" w14:textId="77777777" w:rsidTr="00BA3035">
        <w:tc>
          <w:tcPr>
            <w:tcW w:w="2972" w:type="dxa"/>
          </w:tcPr>
          <w:p w14:paraId="16B33150" w14:textId="7AF15EFE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10 b</w:t>
            </w:r>
          </w:p>
        </w:tc>
        <w:tc>
          <w:tcPr>
            <w:tcW w:w="6521" w:type="dxa"/>
          </w:tcPr>
          <w:p w14:paraId="7377779E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Lease is under 100 years and evidence of quote to extend the lease</w:t>
            </w:r>
          </w:p>
          <w:p w14:paraId="4934D305" w14:textId="77777777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 and quote to extend – email or screenshot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5DCA9F25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469F5E4" w14:textId="18D61F7A" w:rsidR="006A02BC" w:rsidRDefault="006A02BC" w:rsidP="006A02B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44434C0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47D8552" w14:textId="77777777" w:rsidR="006A02BC" w:rsidRPr="008025CD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4E707826" w14:textId="77777777" w:rsidR="006A02BC" w:rsidRDefault="006A02BC" w:rsidP="006A02B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667EE0" wp14:editId="5C1E22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167129328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4AE453" w14:textId="56F56DBC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11 – Vacant Possession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667EE0" id="_x0000_s1040" style="position:absolute;margin-left:0;margin-top:0;width:469.65pt;height:44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NZ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404AE453" w14:textId="56F56DBC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11 – Vacant Possession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BE3015" w14:textId="77777777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5A476D25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6C40C9F4" w14:textId="77777777" w:rsidTr="00BA3035">
        <w:tc>
          <w:tcPr>
            <w:tcW w:w="2972" w:type="dxa"/>
          </w:tcPr>
          <w:p w14:paraId="01330447" w14:textId="4185EC05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11 a</w:t>
            </w:r>
          </w:p>
        </w:tc>
        <w:tc>
          <w:tcPr>
            <w:tcW w:w="6521" w:type="dxa"/>
          </w:tcPr>
          <w:p w14:paraId="1D37D77C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acquired with vacant possession</w:t>
            </w:r>
          </w:p>
          <w:p w14:paraId="025272AA" w14:textId="55167C1A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Estate Agent’s </w:t>
            </w:r>
            <w:r w:rsidR="00FE072B">
              <w:rPr>
                <w:rFonts w:ascii="Arial" w:hAnsi="Arial" w:cs="Arial"/>
                <w:color w:val="002060"/>
              </w:rPr>
              <w:t>email or message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0416926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86BBB65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800F917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6B1C0DE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C909685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061EFF4D" w14:textId="77777777" w:rsidTr="00BA3035">
        <w:tc>
          <w:tcPr>
            <w:tcW w:w="2972" w:type="dxa"/>
          </w:tcPr>
          <w:p w14:paraId="21EB2FFB" w14:textId="3832DC95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11 b</w:t>
            </w:r>
          </w:p>
        </w:tc>
        <w:tc>
          <w:tcPr>
            <w:tcW w:w="6521" w:type="dxa"/>
          </w:tcPr>
          <w:p w14:paraId="569C647C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tenanted</w:t>
            </w:r>
          </w:p>
          <w:p w14:paraId="48C7BAA5" w14:textId="5C4166DB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Estate Agent’s </w:t>
            </w:r>
            <w:r w:rsidR="00FE072B">
              <w:rPr>
                <w:rFonts w:ascii="Arial" w:hAnsi="Arial" w:cs="Arial"/>
                <w:color w:val="002060"/>
              </w:rPr>
              <w:t>email/message</w:t>
            </w:r>
            <w:r>
              <w:rPr>
                <w:rFonts w:ascii="Arial" w:hAnsi="Arial" w:cs="Arial"/>
                <w:color w:val="002060"/>
              </w:rPr>
              <w:t xml:space="preserve"> or Tenancy Agreement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9A9A821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CA3EBBB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6B1EF6C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33AE991" w14:textId="77777777" w:rsidR="006A02BC" w:rsidRPr="006B06A9" w:rsidRDefault="006A02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2B289F0" w14:textId="77777777" w:rsidR="00A7045C" w:rsidRDefault="00A7045C" w:rsidP="006A02BC">
      <w:pPr>
        <w:rPr>
          <w:rFonts w:ascii="Arial" w:hAnsi="Arial" w:cs="Arial"/>
          <w:b/>
          <w:bCs/>
          <w:color w:val="002060"/>
        </w:rPr>
      </w:pPr>
    </w:p>
    <w:p w14:paraId="689F2739" w14:textId="77777777" w:rsidR="00A7045C" w:rsidRDefault="00A7045C" w:rsidP="006A02BC">
      <w:pPr>
        <w:rPr>
          <w:rFonts w:ascii="Arial" w:hAnsi="Arial" w:cs="Arial"/>
          <w:b/>
          <w:bCs/>
          <w:color w:val="002060"/>
        </w:rPr>
      </w:pPr>
    </w:p>
    <w:p w14:paraId="5E2EEC21" w14:textId="0856FDC7" w:rsidR="00A7045C" w:rsidRDefault="00A7045C" w:rsidP="006A02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2DD55B" wp14:editId="0E1AC638">
                <wp:simplePos x="0" y="0"/>
                <wp:positionH relativeFrom="column">
                  <wp:posOffset>-15</wp:posOffset>
                </wp:positionH>
                <wp:positionV relativeFrom="paragraph">
                  <wp:posOffset>127812</wp:posOffset>
                </wp:positionV>
                <wp:extent cx="5964599" cy="563525"/>
                <wp:effectExtent l="0" t="0" r="17145" b="8255"/>
                <wp:wrapNone/>
                <wp:docPr id="15061853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62B1B" w14:textId="6BEB7379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12 – EPC Rating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2DD55B" id="_x0000_s1041" style="position:absolute;margin-left:0;margin-top:10.05pt;width:469.65pt;height:44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h7hgwIAAF8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14262B1B" w14:textId="6BEB7379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12 – EPC Rating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34D31C" w14:textId="473CF385" w:rsidR="006A02BC" w:rsidRP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7B93DB77" w14:textId="4EE39501" w:rsidR="006A02BC" w:rsidRPr="00A7045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5F55BCE3" w14:textId="77777777" w:rsidR="00A7045C" w:rsidRDefault="00A7045C" w:rsidP="006A02BC">
      <w:pPr>
        <w:rPr>
          <w:rFonts w:ascii="Arial" w:hAnsi="Arial" w:cs="Arial"/>
          <w:b/>
          <w:bCs/>
          <w:color w:val="002060"/>
        </w:rPr>
      </w:pPr>
    </w:p>
    <w:p w14:paraId="6E1E6374" w14:textId="77777777" w:rsidR="006A02BC" w:rsidRPr="006A02BC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74388EB5" w14:textId="77777777" w:rsidTr="00BA3035">
        <w:tc>
          <w:tcPr>
            <w:tcW w:w="2972" w:type="dxa"/>
          </w:tcPr>
          <w:p w14:paraId="1BD79D8B" w14:textId="6BDF8C3F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12 a, b and c</w:t>
            </w:r>
          </w:p>
        </w:tc>
        <w:tc>
          <w:tcPr>
            <w:tcW w:w="6521" w:type="dxa"/>
          </w:tcPr>
          <w:p w14:paraId="39C3911F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EPC Rating</w:t>
            </w:r>
          </w:p>
          <w:p w14:paraId="1EA331DF" w14:textId="2A0212DC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screenshot</w:t>
            </w:r>
            <w:r w:rsidR="000E34B3">
              <w:rPr>
                <w:rFonts w:ascii="Arial" w:hAnsi="Arial" w:cs="Arial"/>
                <w:color w:val="002060"/>
              </w:rPr>
              <w:t xml:space="preserve"> from </w:t>
            </w:r>
            <w:r w:rsidR="000E34B3" w:rsidRPr="00275CF1">
              <w:rPr>
                <w:rFonts w:ascii="Arial" w:hAnsi="Arial" w:cs="Arial"/>
                <w:color w:val="002060"/>
              </w:rPr>
              <w:t>https://www.gov.uk/find-energy-certificate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01538DE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93FE0D0" w14:textId="7A144AC3" w:rsidR="006A02BC" w:rsidRDefault="006A02BC" w:rsidP="006A02B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2A08C70" w14:textId="77777777" w:rsidR="006A02BC" w:rsidRPr="006B06A9" w:rsidRDefault="006A02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8C7B6C8" w14:textId="77777777" w:rsidR="006A02BC" w:rsidRPr="000108BD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2B593D41" w14:textId="77777777" w:rsidTr="00BA3035">
        <w:tc>
          <w:tcPr>
            <w:tcW w:w="2972" w:type="dxa"/>
          </w:tcPr>
          <w:p w14:paraId="60BBE840" w14:textId="3496D74B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12 d</w:t>
            </w:r>
          </w:p>
        </w:tc>
        <w:tc>
          <w:tcPr>
            <w:tcW w:w="6521" w:type="dxa"/>
          </w:tcPr>
          <w:p w14:paraId="23C9D809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EPC Rating and costs to upgrade</w:t>
            </w:r>
          </w:p>
          <w:p w14:paraId="1171A39E" w14:textId="309A5721" w:rsidR="006A02BC" w:rsidRPr="0067731A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</w:t>
            </w:r>
            <w:r w:rsidR="000E34B3">
              <w:rPr>
                <w:rFonts w:ascii="Arial" w:hAnsi="Arial" w:cs="Arial"/>
                <w:color w:val="002060"/>
              </w:rPr>
              <w:t xml:space="preserve"> or screenshot from </w:t>
            </w:r>
            <w:r w:rsidR="000E34B3" w:rsidRPr="00275CF1">
              <w:rPr>
                <w:rFonts w:ascii="Arial" w:hAnsi="Arial" w:cs="Arial"/>
                <w:color w:val="002060"/>
              </w:rPr>
              <w:t>https://www.gov.uk/find-energy-certificate</w:t>
            </w:r>
            <w:r w:rsidR="000E34B3">
              <w:rPr>
                <w:rFonts w:ascii="Arial" w:hAnsi="Arial" w:cs="Arial"/>
                <w:color w:val="002060"/>
              </w:rPr>
              <w:t>,</w:t>
            </w:r>
            <w:r>
              <w:rPr>
                <w:rFonts w:ascii="Arial" w:hAnsi="Arial" w:cs="Arial"/>
                <w:color w:val="002060"/>
              </w:rPr>
              <w:t xml:space="preserve"> and quote to upgrade EPC rating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5CA34CB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C646E88" w14:textId="77852109" w:rsidR="006A02BC" w:rsidRDefault="006A02BC" w:rsidP="006A02B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3F14E65" w14:textId="77777777" w:rsidR="006A02BC" w:rsidRPr="006B06A9" w:rsidRDefault="006A02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62B6135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039CAAE9" w14:textId="7BE9DF60" w:rsidR="00440B7E" w:rsidRDefault="000E34B3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6F062D4" wp14:editId="7932188F">
                <wp:simplePos x="0" y="0"/>
                <wp:positionH relativeFrom="column">
                  <wp:posOffset>0</wp:posOffset>
                </wp:positionH>
                <wp:positionV relativeFrom="paragraph">
                  <wp:posOffset>129289</wp:posOffset>
                </wp:positionV>
                <wp:extent cx="5964599" cy="563525"/>
                <wp:effectExtent l="0" t="0" r="17145" b="8255"/>
                <wp:wrapNone/>
                <wp:docPr id="214462025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FDC760" w14:textId="055FA98A" w:rsidR="00FE072B" w:rsidRPr="00F90531" w:rsidRDefault="00FE072B" w:rsidP="00FE072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</w:t>
                            </w:r>
                            <w:r w:rsidR="00714FE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13 and 14 do not require evidence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F062D4" id="_x0000_s1042" style="position:absolute;margin-left:0;margin-top:10.2pt;width:469.65pt;height:44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ze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j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1DFDC760" w14:textId="055FA98A" w:rsidR="00FE072B" w:rsidRPr="00F90531" w:rsidRDefault="00FE072B" w:rsidP="00FE072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</w:t>
                      </w:r>
                      <w:r w:rsidR="00714FE7">
                        <w:rPr>
                          <w:rFonts w:ascii="Arial" w:hAnsi="Arial" w:cs="Arial"/>
                          <w:sz w:val="40"/>
                          <w:szCs w:val="40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13 and 14 do not require evidence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BC38B7" w14:textId="2FB86A08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1496C5E7" w14:textId="4E3ECEAA" w:rsidR="00FE072B" w:rsidRDefault="00FE072B" w:rsidP="006A02BC">
      <w:pPr>
        <w:rPr>
          <w:rFonts w:ascii="Arial" w:hAnsi="Arial" w:cs="Arial"/>
          <w:b/>
          <w:bCs/>
          <w:color w:val="002060"/>
        </w:rPr>
      </w:pPr>
    </w:p>
    <w:p w14:paraId="75215A00" w14:textId="0FD8F31D" w:rsidR="00FE072B" w:rsidRDefault="00FE072B" w:rsidP="006A02BC">
      <w:pPr>
        <w:rPr>
          <w:rFonts w:ascii="Arial" w:hAnsi="Arial" w:cs="Arial"/>
          <w:b/>
          <w:bCs/>
          <w:color w:val="002060"/>
        </w:rPr>
      </w:pPr>
    </w:p>
    <w:p w14:paraId="154F93B0" w14:textId="77777777" w:rsidR="0045607B" w:rsidRDefault="0045607B" w:rsidP="006A02BC">
      <w:pPr>
        <w:rPr>
          <w:rFonts w:ascii="Arial" w:hAnsi="Arial" w:cs="Arial"/>
          <w:b/>
          <w:bCs/>
          <w:color w:val="002060"/>
        </w:rPr>
      </w:pPr>
    </w:p>
    <w:p w14:paraId="15B29CD3" w14:textId="593D0758" w:rsidR="00FE072B" w:rsidRDefault="0045607B" w:rsidP="006A02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EA35035" wp14:editId="38236D20">
                <wp:simplePos x="0" y="0"/>
                <wp:positionH relativeFrom="column">
                  <wp:posOffset>0</wp:posOffset>
                </wp:positionH>
                <wp:positionV relativeFrom="paragraph">
                  <wp:posOffset>114049</wp:posOffset>
                </wp:positionV>
                <wp:extent cx="5964599" cy="563525"/>
                <wp:effectExtent l="0" t="0" r="17145" b="8255"/>
                <wp:wrapNone/>
                <wp:docPr id="137176322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EFA7B" w14:textId="0E731073" w:rsidR="006A02BC" w:rsidRPr="00F90531" w:rsidRDefault="006A02BC" w:rsidP="006A02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15 – Auction fees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A35035" id="_x0000_s1043" style="position:absolute;margin-left:0;margin-top:9pt;width:469.65pt;height:4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f8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745EFA7B" w14:textId="0E731073" w:rsidR="006A02BC" w:rsidRPr="00F90531" w:rsidRDefault="006A02BC" w:rsidP="006A02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15 – Auction fees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97F6FB" w14:textId="248182CE" w:rsidR="00FE072B" w:rsidRDefault="00FE072B" w:rsidP="006A02BC">
      <w:pPr>
        <w:rPr>
          <w:rFonts w:ascii="Arial" w:hAnsi="Arial" w:cs="Arial"/>
          <w:b/>
          <w:bCs/>
          <w:color w:val="002060"/>
        </w:rPr>
      </w:pPr>
    </w:p>
    <w:p w14:paraId="062991CF" w14:textId="77777777" w:rsidR="006A02BC" w:rsidRDefault="006A02BC" w:rsidP="006A02BC">
      <w:pPr>
        <w:rPr>
          <w:rFonts w:ascii="Arial" w:hAnsi="Arial" w:cs="Arial"/>
          <w:b/>
          <w:bCs/>
          <w:color w:val="002060"/>
        </w:rPr>
      </w:pPr>
    </w:p>
    <w:p w14:paraId="0FF73C0D" w14:textId="77777777" w:rsidR="0045607B" w:rsidRDefault="0045607B" w:rsidP="006A02BC">
      <w:pPr>
        <w:rPr>
          <w:rFonts w:ascii="Arial" w:hAnsi="Arial" w:cs="Arial"/>
          <w:b/>
          <w:bCs/>
          <w:color w:val="002060"/>
        </w:rPr>
      </w:pPr>
    </w:p>
    <w:p w14:paraId="7FD9A397" w14:textId="77777777" w:rsidR="0045607B" w:rsidRPr="000108BD" w:rsidRDefault="0045607B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4627C452" w14:textId="77777777" w:rsidTr="00BA3035">
        <w:tc>
          <w:tcPr>
            <w:tcW w:w="2972" w:type="dxa"/>
          </w:tcPr>
          <w:p w14:paraId="03CB53B2" w14:textId="2195126B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15 a</w:t>
            </w:r>
          </w:p>
        </w:tc>
        <w:tc>
          <w:tcPr>
            <w:tcW w:w="6521" w:type="dxa"/>
          </w:tcPr>
          <w:p w14:paraId="2A568E8F" w14:textId="4F084975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you included auction fees in your calculations</w:t>
            </w:r>
          </w:p>
          <w:p w14:paraId="22A12F51" w14:textId="08BDB309" w:rsidR="006A02BC" w:rsidRPr="006A02BC" w:rsidRDefault="006A02B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your calculations with auction fees included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CA10361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80B689E" w14:textId="77777777" w:rsidR="006A02BC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B81246B" w14:textId="77777777" w:rsidR="0045607B" w:rsidRDefault="0045607B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3ED000D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1CCAEEA" w14:textId="77777777" w:rsidR="006A02BC" w:rsidRPr="006A02BC" w:rsidRDefault="006A02BC" w:rsidP="005C5C9C">
      <w:pPr>
        <w:rPr>
          <w:rFonts w:ascii="Arial" w:hAnsi="Arial" w:cs="Arial"/>
          <w:b/>
          <w:bCs/>
          <w:color w:val="002060"/>
        </w:rPr>
      </w:pPr>
    </w:p>
    <w:p w14:paraId="2923C821" w14:textId="77777777" w:rsidR="00564C7C" w:rsidRPr="006A02BC" w:rsidRDefault="00564C7C" w:rsidP="005C5C9C">
      <w:pPr>
        <w:rPr>
          <w:rFonts w:ascii="Arial" w:hAnsi="Arial" w:cs="Arial"/>
          <w:b/>
          <w:bCs/>
          <w:color w:val="002060"/>
        </w:rPr>
      </w:pPr>
    </w:p>
    <w:p w14:paraId="016EE142" w14:textId="15069521" w:rsidR="00564C7C" w:rsidRDefault="00564C7C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DB608E" wp14:editId="369097C9">
                <wp:simplePos x="0" y="0"/>
                <wp:positionH relativeFrom="column">
                  <wp:posOffset>0</wp:posOffset>
                </wp:positionH>
                <wp:positionV relativeFrom="paragraph">
                  <wp:posOffset>-134428</wp:posOffset>
                </wp:positionV>
                <wp:extent cx="5964599" cy="563525"/>
                <wp:effectExtent l="0" t="0" r="17145" b="8255"/>
                <wp:wrapNone/>
                <wp:docPr id="62031017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F9D1A" w14:textId="237B55BD" w:rsidR="00D978DB" w:rsidRPr="00F90531" w:rsidRDefault="00D978DB" w:rsidP="00D978D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</w:t>
                            </w:r>
                            <w:r w:rsidR="00564C7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Legal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B608E" id="_x0000_s1044" style="position:absolute;margin-left:0;margin-top:-10.6pt;width:469.65pt;height:44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gGDhQIAAF8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5F8F9D1A" w14:textId="237B55BD" w:rsidR="00D978DB" w:rsidRPr="00F90531" w:rsidRDefault="00D978DB" w:rsidP="00D978D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16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</w:t>
                      </w:r>
                      <w:r w:rsidR="00564C7C">
                        <w:rPr>
                          <w:rFonts w:ascii="Arial" w:hAnsi="Arial" w:cs="Arial"/>
                          <w:sz w:val="40"/>
                          <w:szCs w:val="40"/>
                        </w:rPr>
                        <w:t>Legal Pack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33F6FC" w14:textId="0371E4F7" w:rsidR="00564C7C" w:rsidRPr="000108BD" w:rsidRDefault="00564C7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64C7C" w:rsidRPr="006B06A9" w14:paraId="15799F68" w14:textId="77777777" w:rsidTr="00BA3035">
        <w:tc>
          <w:tcPr>
            <w:tcW w:w="2972" w:type="dxa"/>
          </w:tcPr>
          <w:p w14:paraId="69254C8C" w14:textId="333083EE" w:rsidR="00564C7C" w:rsidRPr="006B06A9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16</w:t>
            </w:r>
            <w:r w:rsidR="00E57466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56F6981C" w14:textId="43FDBFDE" w:rsidR="00564C7C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solicitor has </w:t>
            </w:r>
            <w:r w:rsidR="00E57466">
              <w:rPr>
                <w:rFonts w:ascii="Arial" w:hAnsi="Arial" w:cs="Arial"/>
                <w:b/>
                <w:bCs/>
                <w:color w:val="002060"/>
              </w:rPr>
              <w:t xml:space="preserve">read the legal pack and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approved </w:t>
            </w:r>
            <w:r w:rsidR="00E57466">
              <w:rPr>
                <w:rFonts w:ascii="Arial" w:hAnsi="Arial" w:cs="Arial"/>
                <w:b/>
                <w:bCs/>
                <w:color w:val="002060"/>
              </w:rPr>
              <w:t>the purchase of the property</w:t>
            </w:r>
          </w:p>
          <w:p w14:paraId="4D3650AC" w14:textId="44AE7967" w:rsidR="00564C7C" w:rsidRPr="0067731A" w:rsidRDefault="00564C7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E57466">
              <w:rPr>
                <w:rFonts w:ascii="Arial" w:hAnsi="Arial" w:cs="Arial"/>
                <w:color w:val="002060"/>
              </w:rPr>
              <w:t>solicitor’s email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F5F11C1" w14:textId="77777777" w:rsidR="00564C7C" w:rsidRPr="006B06A9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D38D9EE" w14:textId="77777777" w:rsidR="00564C7C" w:rsidRDefault="00564C7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F7A4E7C" w14:textId="77777777" w:rsidR="00564C7C" w:rsidRDefault="00564C7C" w:rsidP="0022556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221CB1A" w14:textId="77777777" w:rsidR="00564C7C" w:rsidRPr="006B06A9" w:rsidRDefault="00564C7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3897FA5" w14:textId="1CA22F8A" w:rsidR="001766AC" w:rsidRDefault="001766AC" w:rsidP="005C5C9C">
      <w:pPr>
        <w:rPr>
          <w:rFonts w:ascii="Arial" w:hAnsi="Arial" w:cs="Arial"/>
          <w:b/>
          <w:bCs/>
          <w:color w:val="002060"/>
        </w:rPr>
      </w:pPr>
    </w:p>
    <w:p w14:paraId="2AE64D62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33289A56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4E1F006A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73D77C56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5619C672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40644F22" w14:textId="77777777" w:rsidR="0045607B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28CDD826" w14:textId="77777777" w:rsidR="0045607B" w:rsidRPr="000108BD" w:rsidRDefault="0045607B" w:rsidP="005C5C9C">
      <w:pPr>
        <w:rPr>
          <w:rFonts w:ascii="Arial" w:hAnsi="Arial" w:cs="Arial"/>
          <w:b/>
          <w:bCs/>
          <w:color w:val="002060"/>
        </w:rPr>
      </w:pPr>
    </w:p>
    <w:p w14:paraId="3A3E72D3" w14:textId="7C2195EA" w:rsidR="002D642E" w:rsidRDefault="002D642E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81361C" wp14:editId="0B058CA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64599" cy="563525"/>
                <wp:effectExtent l="0" t="0" r="17145" b="8255"/>
                <wp:wrapNone/>
                <wp:docPr id="70786818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CCCCE" w14:textId="589DD905" w:rsidR="002D642E" w:rsidRPr="00F90531" w:rsidRDefault="002D642E" w:rsidP="002D642E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Survey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1361C" id="_x0000_s1045" style="position:absolute;margin-left:0;margin-top:-.05pt;width:469.65pt;height:44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6MkO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4F5CCCCE" w14:textId="589DD905" w:rsidR="002D642E" w:rsidRPr="00F90531" w:rsidRDefault="002D642E" w:rsidP="002D642E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17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Survey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29035B" w14:textId="77777777" w:rsidR="002D642E" w:rsidRDefault="002D642E" w:rsidP="005C5C9C">
      <w:pPr>
        <w:rPr>
          <w:rFonts w:ascii="Arial" w:hAnsi="Arial" w:cs="Arial"/>
          <w:b/>
          <w:bCs/>
          <w:color w:val="002060"/>
        </w:rPr>
      </w:pPr>
    </w:p>
    <w:p w14:paraId="2DD475B5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D642E" w:rsidRPr="006B06A9" w14:paraId="08537479" w14:textId="77777777" w:rsidTr="00BA3035">
        <w:tc>
          <w:tcPr>
            <w:tcW w:w="2972" w:type="dxa"/>
          </w:tcPr>
          <w:p w14:paraId="7230A69C" w14:textId="2AE25F51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17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F74964C" w14:textId="59205B2B" w:rsidR="002D642E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independent building survey</w:t>
            </w:r>
          </w:p>
          <w:p w14:paraId="46B6C38A" w14:textId="0D5CAF19" w:rsidR="002D642E" w:rsidRPr="0067731A" w:rsidRDefault="002D642E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5701A6">
              <w:rPr>
                <w:rFonts w:ascii="Arial" w:hAnsi="Arial" w:cs="Arial"/>
                <w:color w:val="002060"/>
              </w:rPr>
              <w:t>independent surveyor’s report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3334D5B" w14:textId="77777777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22B92D2" w14:textId="77777777" w:rsidR="002D642E" w:rsidRDefault="002D642E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CAC584F" w14:textId="77777777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AF807E4" w14:textId="77777777" w:rsidR="002D642E" w:rsidRPr="006B06A9" w:rsidRDefault="002D642E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58577DB" w14:textId="77777777" w:rsidR="000108BD" w:rsidRPr="000108BD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4C53E965" w14:textId="36D4E2E4" w:rsidR="000108BD" w:rsidRDefault="000108BD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A2DA38E" w14:textId="77777777" w:rsidR="000108BD" w:rsidRPr="00E225CE" w:rsidRDefault="000108BD" w:rsidP="000108BD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4DE84981" w14:textId="77777777" w:rsidR="000108BD" w:rsidRPr="000108BD" w:rsidRDefault="000108BD" w:rsidP="000108BD">
      <w:pPr>
        <w:rPr>
          <w:rFonts w:ascii="Arial" w:hAnsi="Arial" w:cs="Arial"/>
          <w:b/>
          <w:bCs/>
          <w:color w:val="002060"/>
        </w:rPr>
      </w:pPr>
    </w:p>
    <w:sectPr w:rsidR="000108BD" w:rsidRPr="000108BD" w:rsidSect="007973A5">
      <w:headerReference w:type="default" r:id="rId8"/>
      <w:pgSz w:w="11906" w:h="16838"/>
      <w:pgMar w:top="555" w:right="685" w:bottom="459" w:left="1440" w:header="11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41AA2" w14:textId="77777777" w:rsidR="00BD7CFD" w:rsidRDefault="00BD7CFD" w:rsidP="00823B72">
      <w:r>
        <w:separator/>
      </w:r>
    </w:p>
  </w:endnote>
  <w:endnote w:type="continuationSeparator" w:id="0">
    <w:p w14:paraId="709BB2D9" w14:textId="77777777" w:rsidR="00BD7CFD" w:rsidRDefault="00BD7CFD" w:rsidP="0082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65136" w14:textId="77777777" w:rsidR="00BD7CFD" w:rsidRDefault="00BD7CFD" w:rsidP="00823B72">
      <w:r>
        <w:separator/>
      </w:r>
    </w:p>
  </w:footnote>
  <w:footnote w:type="continuationSeparator" w:id="0">
    <w:p w14:paraId="00CB1564" w14:textId="77777777" w:rsidR="00BD7CFD" w:rsidRDefault="00BD7CFD" w:rsidP="00823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782F" w14:textId="1ED2F384" w:rsidR="00823B72" w:rsidRDefault="00823B72" w:rsidP="00823B72">
    <w:pPr>
      <w:pStyle w:val="Header"/>
      <w:jc w:val="center"/>
    </w:pP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1DD4CC66" wp14:editId="07B21670">
          <wp:extent cx="1394069" cy="343493"/>
          <wp:effectExtent l="0" t="0" r="3175" b="0"/>
          <wp:docPr id="234350807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490B"/>
    <w:multiLevelType w:val="hybridMultilevel"/>
    <w:tmpl w:val="BC58FEC0"/>
    <w:lvl w:ilvl="0" w:tplc="B6BA80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D30F2C"/>
    <w:multiLevelType w:val="multilevel"/>
    <w:tmpl w:val="9006C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EF495B"/>
    <w:multiLevelType w:val="hybridMultilevel"/>
    <w:tmpl w:val="E94C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7123">
    <w:abstractNumId w:val="1"/>
    <w:lvlOverride w:ilvl="0">
      <w:lvl w:ilvl="0">
        <w:numFmt w:val="lowerLetter"/>
        <w:lvlText w:val="%1."/>
        <w:lvlJc w:val="left"/>
      </w:lvl>
    </w:lvlOverride>
  </w:num>
  <w:num w:numId="2" w16cid:durableId="598608879">
    <w:abstractNumId w:val="1"/>
    <w:lvlOverride w:ilvl="0">
      <w:lvl w:ilvl="0">
        <w:numFmt w:val="lowerLetter"/>
        <w:lvlText w:val="%1."/>
        <w:lvlJc w:val="left"/>
      </w:lvl>
    </w:lvlOverride>
  </w:num>
  <w:num w:numId="3" w16cid:durableId="1281645995">
    <w:abstractNumId w:val="1"/>
    <w:lvlOverride w:ilvl="0">
      <w:lvl w:ilvl="0">
        <w:numFmt w:val="lowerLetter"/>
        <w:lvlText w:val="%1."/>
        <w:lvlJc w:val="left"/>
      </w:lvl>
    </w:lvlOverride>
  </w:num>
  <w:num w:numId="4" w16cid:durableId="1646423895">
    <w:abstractNumId w:val="1"/>
    <w:lvlOverride w:ilvl="0">
      <w:lvl w:ilvl="0">
        <w:numFmt w:val="lowerLetter"/>
        <w:lvlText w:val="%1."/>
        <w:lvlJc w:val="left"/>
      </w:lvl>
    </w:lvlOverride>
  </w:num>
  <w:num w:numId="5" w16cid:durableId="41173929">
    <w:abstractNumId w:val="0"/>
  </w:num>
  <w:num w:numId="6" w16cid:durableId="1054155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08BD"/>
    <w:rsid w:val="000262D8"/>
    <w:rsid w:val="00040B6A"/>
    <w:rsid w:val="00054E7D"/>
    <w:rsid w:val="00067A56"/>
    <w:rsid w:val="000B3C2D"/>
    <w:rsid w:val="000C40CC"/>
    <w:rsid w:val="000E34B3"/>
    <w:rsid w:val="001766AC"/>
    <w:rsid w:val="001A3674"/>
    <w:rsid w:val="001C7387"/>
    <w:rsid w:val="001D1EE5"/>
    <w:rsid w:val="001E3A3B"/>
    <w:rsid w:val="001F4850"/>
    <w:rsid w:val="00225561"/>
    <w:rsid w:val="002D642E"/>
    <w:rsid w:val="002E30F3"/>
    <w:rsid w:val="003029B1"/>
    <w:rsid w:val="003029B8"/>
    <w:rsid w:val="0034228C"/>
    <w:rsid w:val="00405735"/>
    <w:rsid w:val="00440B7E"/>
    <w:rsid w:val="0045607B"/>
    <w:rsid w:val="004D4F46"/>
    <w:rsid w:val="00503941"/>
    <w:rsid w:val="00515880"/>
    <w:rsid w:val="00564C7C"/>
    <w:rsid w:val="005701A6"/>
    <w:rsid w:val="005956B8"/>
    <w:rsid w:val="005956C1"/>
    <w:rsid w:val="00595E8C"/>
    <w:rsid w:val="005B3340"/>
    <w:rsid w:val="005C5C9C"/>
    <w:rsid w:val="00602863"/>
    <w:rsid w:val="006354F8"/>
    <w:rsid w:val="00646A01"/>
    <w:rsid w:val="0065631E"/>
    <w:rsid w:val="006645D8"/>
    <w:rsid w:val="00670E66"/>
    <w:rsid w:val="0067731A"/>
    <w:rsid w:val="00681FFC"/>
    <w:rsid w:val="00694AD6"/>
    <w:rsid w:val="006A02BC"/>
    <w:rsid w:val="006B06A9"/>
    <w:rsid w:val="00714FE7"/>
    <w:rsid w:val="00717033"/>
    <w:rsid w:val="007351E8"/>
    <w:rsid w:val="00756010"/>
    <w:rsid w:val="00757BDB"/>
    <w:rsid w:val="00771FE8"/>
    <w:rsid w:val="007973A5"/>
    <w:rsid w:val="007A2BDA"/>
    <w:rsid w:val="007C05DB"/>
    <w:rsid w:val="007D6642"/>
    <w:rsid w:val="007F0987"/>
    <w:rsid w:val="008025CD"/>
    <w:rsid w:val="00803BE8"/>
    <w:rsid w:val="00823B72"/>
    <w:rsid w:val="00845536"/>
    <w:rsid w:val="0086524F"/>
    <w:rsid w:val="0087665F"/>
    <w:rsid w:val="008A0677"/>
    <w:rsid w:val="008A2A48"/>
    <w:rsid w:val="008D4439"/>
    <w:rsid w:val="009124E0"/>
    <w:rsid w:val="00954E77"/>
    <w:rsid w:val="0097560F"/>
    <w:rsid w:val="009810E7"/>
    <w:rsid w:val="009836A8"/>
    <w:rsid w:val="009C6982"/>
    <w:rsid w:val="009C77B1"/>
    <w:rsid w:val="009D4794"/>
    <w:rsid w:val="009F5DF0"/>
    <w:rsid w:val="00A15B16"/>
    <w:rsid w:val="00A26971"/>
    <w:rsid w:val="00A34C03"/>
    <w:rsid w:val="00A7045C"/>
    <w:rsid w:val="00AC3C09"/>
    <w:rsid w:val="00B21DF8"/>
    <w:rsid w:val="00B26D48"/>
    <w:rsid w:val="00B444F6"/>
    <w:rsid w:val="00B81A8B"/>
    <w:rsid w:val="00BC4D6A"/>
    <w:rsid w:val="00BD7CFD"/>
    <w:rsid w:val="00C2357A"/>
    <w:rsid w:val="00C972F8"/>
    <w:rsid w:val="00CE1D2C"/>
    <w:rsid w:val="00D02F19"/>
    <w:rsid w:val="00D23D37"/>
    <w:rsid w:val="00D702D4"/>
    <w:rsid w:val="00D937F2"/>
    <w:rsid w:val="00D978DB"/>
    <w:rsid w:val="00DC0B7F"/>
    <w:rsid w:val="00DD4B59"/>
    <w:rsid w:val="00DD7454"/>
    <w:rsid w:val="00DE727D"/>
    <w:rsid w:val="00E05BBC"/>
    <w:rsid w:val="00E13B56"/>
    <w:rsid w:val="00E225CE"/>
    <w:rsid w:val="00E367EC"/>
    <w:rsid w:val="00E57466"/>
    <w:rsid w:val="00E643D7"/>
    <w:rsid w:val="00E64727"/>
    <w:rsid w:val="00E65BE7"/>
    <w:rsid w:val="00E83495"/>
    <w:rsid w:val="00EA0D18"/>
    <w:rsid w:val="00EB2146"/>
    <w:rsid w:val="00F249CB"/>
    <w:rsid w:val="00F90531"/>
    <w:rsid w:val="00FC1701"/>
    <w:rsid w:val="00FE04C5"/>
    <w:rsid w:val="00FE072B"/>
    <w:rsid w:val="00FF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B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B72"/>
  </w:style>
  <w:style w:type="paragraph" w:styleId="Footer">
    <w:name w:val="footer"/>
    <w:basedOn w:val="Normal"/>
    <w:link w:val="FooterChar"/>
    <w:uiPriority w:val="99"/>
    <w:unhideWhenUsed/>
    <w:rsid w:val="00823B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873</Words>
  <Characters>4645</Characters>
  <Application>Microsoft Office Word</Application>
  <DocSecurity>0</DocSecurity>
  <Lines>108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5</cp:revision>
  <cp:lastPrinted>2024-12-20T17:14:00Z</cp:lastPrinted>
  <dcterms:created xsi:type="dcterms:W3CDTF">2025-03-02T07:42:00Z</dcterms:created>
  <dcterms:modified xsi:type="dcterms:W3CDTF">2025-03-02T07:55:00Z</dcterms:modified>
</cp:coreProperties>
</file>